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54CB" w14:textId="7EFA89C9" w:rsidR="00F3526D" w:rsidRPr="004C27EC" w:rsidRDefault="00831925" w:rsidP="00831925">
      <w:pPr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4C27EC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Angular Study Book</w:t>
      </w:r>
    </w:p>
    <w:p w14:paraId="6AE740F6" w14:textId="77777777" w:rsidR="00831925" w:rsidRPr="004C27EC" w:rsidRDefault="00831925" w:rsidP="00831925">
      <w:pPr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4C27EC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1. Core Angular ideas</w:t>
      </w:r>
    </w:p>
    <w:p w14:paraId="488C8DA7" w14:textId="77777777" w:rsidR="00831925" w:rsidRPr="004C27EC" w:rsidRDefault="00831925" w:rsidP="00315B3A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>Correct idea:</w:t>
      </w:r>
      <w:r w:rsidRPr="004C27EC">
        <w:rPr>
          <w:rFonts w:ascii="Arial" w:eastAsia="Times New Roman" w:hAnsi="Arial" w:cs="Arial"/>
          <w:kern w:val="0"/>
          <w14:ligatures w14:val="none"/>
        </w:rPr>
        <w:t xml:space="preserve"> a front-end framework based on TypeScript for building web applications.</w:t>
      </w:r>
    </w:p>
    <w:p w14:paraId="0AD0C387" w14:textId="5EE31558" w:rsidR="00FC6EC1" w:rsidRPr="004C27EC" w:rsidRDefault="00FC6EC1" w:rsidP="00315B3A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 xml:space="preserve">Angular uses </w:t>
      </w: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>component-based development</w:t>
      </w:r>
      <w:r>
        <w:rPr>
          <w:rFonts w:ascii="Arial" w:eastAsia="Times New Roman" w:hAnsi="Arial" w:cs="Arial"/>
          <w:kern w:val="0"/>
          <w14:ligatures w14:val="none"/>
        </w:rPr>
        <w:t xml:space="preserve"> - uses TypeScript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 xml:space="preserve">AngularJS used more of an </w:t>
      </w: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>MVC approach</w:t>
      </w:r>
      <w:r w:rsidRPr="004C27EC">
        <w:rPr>
          <w:rFonts w:ascii="Arial" w:eastAsia="Times New Roman" w:hAnsi="Arial" w:cs="Arial"/>
          <w:kern w:val="0"/>
          <w14:ligatures w14:val="none"/>
        </w:rPr>
        <w:t>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2664"/>
      </w:tblGrid>
      <w:tr w:rsidR="00FC6EC1" w:rsidRPr="004C27EC" w14:paraId="3970762E" w14:textId="77777777" w:rsidTr="00315B3A">
        <w:trPr>
          <w:trHeight w:val="282"/>
          <w:tblHeader/>
          <w:tblCellSpacing w:w="15" w:type="dxa"/>
        </w:trPr>
        <w:tc>
          <w:tcPr>
            <w:tcW w:w="2308" w:type="dxa"/>
            <w:vAlign w:val="center"/>
            <w:hideMark/>
          </w:tcPr>
          <w:p w14:paraId="05E9CE84" w14:textId="77777777" w:rsidR="00FC6EC1" w:rsidRPr="004C27EC" w:rsidRDefault="00FC6EC1" w:rsidP="003766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AngularJS</w:t>
            </w:r>
          </w:p>
        </w:tc>
        <w:tc>
          <w:tcPr>
            <w:tcW w:w="2619" w:type="dxa"/>
            <w:vAlign w:val="center"/>
            <w:hideMark/>
          </w:tcPr>
          <w:p w14:paraId="75A44177" w14:textId="77777777" w:rsidR="00FC6EC1" w:rsidRPr="004C27EC" w:rsidRDefault="00FC6EC1" w:rsidP="003766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Angular</w:t>
            </w:r>
          </w:p>
        </w:tc>
      </w:tr>
      <w:tr w:rsidR="00FC6EC1" w:rsidRPr="004C27EC" w14:paraId="677143CC" w14:textId="77777777" w:rsidTr="00315B3A">
        <w:trPr>
          <w:trHeight w:val="565"/>
          <w:tblCellSpacing w:w="15" w:type="dxa"/>
        </w:trPr>
        <w:tc>
          <w:tcPr>
            <w:tcW w:w="2308" w:type="dxa"/>
            <w:vAlign w:val="center"/>
            <w:hideMark/>
          </w:tcPr>
          <w:p w14:paraId="2A72979B" w14:textId="77777777" w:rsidR="00FC6EC1" w:rsidRPr="004C27EC" w:rsidRDefault="00FC6EC1" w:rsidP="003766AF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MVC style</w:t>
            </w:r>
          </w:p>
        </w:tc>
        <w:tc>
          <w:tcPr>
            <w:tcW w:w="2619" w:type="dxa"/>
            <w:vAlign w:val="center"/>
            <w:hideMark/>
          </w:tcPr>
          <w:p w14:paraId="092EE76F" w14:textId="77777777" w:rsidR="00FC6EC1" w:rsidRPr="004C27EC" w:rsidRDefault="00FC6EC1" w:rsidP="003766AF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Component-based</w:t>
            </w:r>
          </w:p>
        </w:tc>
      </w:tr>
      <w:tr w:rsidR="00FC6EC1" w:rsidRPr="004C27EC" w14:paraId="5EE72FCA" w14:textId="77777777" w:rsidTr="00315B3A">
        <w:trPr>
          <w:trHeight w:val="282"/>
          <w:tblCellSpacing w:w="15" w:type="dxa"/>
        </w:trPr>
        <w:tc>
          <w:tcPr>
            <w:tcW w:w="2308" w:type="dxa"/>
            <w:vAlign w:val="center"/>
            <w:hideMark/>
          </w:tcPr>
          <w:p w14:paraId="7F42C4F8" w14:textId="77777777" w:rsidR="00FC6EC1" w:rsidRPr="004C27EC" w:rsidRDefault="00FC6EC1" w:rsidP="003766AF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older</w:t>
            </w:r>
          </w:p>
        </w:tc>
        <w:tc>
          <w:tcPr>
            <w:tcW w:w="2619" w:type="dxa"/>
            <w:vAlign w:val="center"/>
            <w:hideMark/>
          </w:tcPr>
          <w:p w14:paraId="3F8B5275" w14:textId="77777777" w:rsidR="00FC6EC1" w:rsidRPr="004C27EC" w:rsidRDefault="00FC6EC1" w:rsidP="003766AF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newer</w:t>
            </w:r>
          </w:p>
        </w:tc>
      </w:tr>
      <w:tr w:rsidR="00FC6EC1" w:rsidRPr="004C27EC" w14:paraId="0F9442A6" w14:textId="77777777" w:rsidTr="00315B3A">
        <w:trPr>
          <w:trHeight w:val="565"/>
          <w:tblCellSpacing w:w="15" w:type="dxa"/>
        </w:trPr>
        <w:tc>
          <w:tcPr>
            <w:tcW w:w="2308" w:type="dxa"/>
            <w:vAlign w:val="center"/>
            <w:hideMark/>
          </w:tcPr>
          <w:p w14:paraId="662137B1" w14:textId="77777777" w:rsidR="00FC6EC1" w:rsidRPr="004C27EC" w:rsidRDefault="00FC6EC1" w:rsidP="003766AF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JavaScript</w:t>
            </w:r>
          </w:p>
        </w:tc>
        <w:tc>
          <w:tcPr>
            <w:tcW w:w="2619" w:type="dxa"/>
            <w:vAlign w:val="center"/>
            <w:hideMark/>
          </w:tcPr>
          <w:p w14:paraId="23625CF1" w14:textId="77777777" w:rsidR="00FC6EC1" w:rsidRPr="004C27EC" w:rsidRDefault="00FC6EC1" w:rsidP="003766AF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TypeScript-based</w:t>
            </w:r>
          </w:p>
        </w:tc>
      </w:tr>
    </w:tbl>
    <w:p w14:paraId="53DF9198" w14:textId="6C84E39F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5814EBC7" w14:textId="162CAF73" w:rsidR="00831925" w:rsidRPr="00186EB9" w:rsidRDefault="00563430" w:rsidP="00186EB9">
      <w:pPr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563430">
        <w:rPr>
          <w:rFonts w:ascii="Arial" w:eastAsia="Times New Roman" w:hAnsi="Arial" w:cs="Arial"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3C6783AC" wp14:editId="05FF58F1">
            <wp:simplePos x="0" y="0"/>
            <wp:positionH relativeFrom="column">
              <wp:posOffset>1218796</wp:posOffset>
            </wp:positionH>
            <wp:positionV relativeFrom="paragraph">
              <wp:posOffset>3402330</wp:posOffset>
            </wp:positionV>
            <wp:extent cx="2484120" cy="1376045"/>
            <wp:effectExtent l="0" t="0" r="5080" b="0"/>
            <wp:wrapTopAndBottom/>
            <wp:docPr id="17223292" name="Picture 1" descr="A diagram of a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292" name="Picture 1" descr="A diagram of a proces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925" w:rsidRPr="004C27EC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2. Angular architecture</w:t>
      </w:r>
    </w:p>
    <w:tbl>
      <w:tblPr>
        <w:tblW w:w="0" w:type="auto"/>
        <w:tblCellSpacing w:w="15" w:type="dxa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7"/>
        <w:gridCol w:w="3302"/>
      </w:tblGrid>
      <w:tr w:rsidR="00831925" w:rsidRPr="004C27EC" w14:paraId="236EC8AA" w14:textId="77777777" w:rsidTr="00CE708B">
        <w:trPr>
          <w:trHeight w:val="240"/>
          <w:tblHeader/>
          <w:tblCellSpacing w:w="15" w:type="dxa"/>
        </w:trPr>
        <w:tc>
          <w:tcPr>
            <w:tcW w:w="2842" w:type="dxa"/>
            <w:vAlign w:val="center"/>
            <w:hideMark/>
          </w:tcPr>
          <w:p w14:paraId="35A60597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Concept</w:t>
            </w:r>
          </w:p>
        </w:tc>
        <w:tc>
          <w:tcPr>
            <w:tcW w:w="3257" w:type="dxa"/>
            <w:vAlign w:val="center"/>
            <w:hideMark/>
          </w:tcPr>
          <w:p w14:paraId="3D313298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What it means</w:t>
            </w:r>
          </w:p>
        </w:tc>
      </w:tr>
      <w:tr w:rsidR="00831925" w:rsidRPr="004C27EC" w14:paraId="3DCDE47B" w14:textId="77777777" w:rsidTr="00CE708B">
        <w:trPr>
          <w:trHeight w:val="257"/>
          <w:tblCellSpacing w:w="15" w:type="dxa"/>
        </w:trPr>
        <w:tc>
          <w:tcPr>
            <w:tcW w:w="2842" w:type="dxa"/>
            <w:vAlign w:val="center"/>
            <w:hideMark/>
          </w:tcPr>
          <w:p w14:paraId="6C14D442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Component</w:t>
            </w:r>
          </w:p>
        </w:tc>
        <w:tc>
          <w:tcPr>
            <w:tcW w:w="3257" w:type="dxa"/>
            <w:vAlign w:val="center"/>
            <w:hideMark/>
          </w:tcPr>
          <w:p w14:paraId="761FD226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UI building block</w:t>
            </w:r>
          </w:p>
        </w:tc>
      </w:tr>
      <w:tr w:rsidR="00831925" w:rsidRPr="004C27EC" w14:paraId="2866C1DD" w14:textId="77777777" w:rsidTr="00CE708B">
        <w:trPr>
          <w:trHeight w:val="240"/>
          <w:tblCellSpacing w:w="15" w:type="dxa"/>
        </w:trPr>
        <w:tc>
          <w:tcPr>
            <w:tcW w:w="2842" w:type="dxa"/>
            <w:vAlign w:val="center"/>
            <w:hideMark/>
          </w:tcPr>
          <w:p w14:paraId="1EC31316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Template</w:t>
            </w:r>
          </w:p>
        </w:tc>
        <w:tc>
          <w:tcPr>
            <w:tcW w:w="3257" w:type="dxa"/>
            <w:vAlign w:val="center"/>
            <w:hideMark/>
          </w:tcPr>
          <w:p w14:paraId="3CBFE2A6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HTML view of a component</w:t>
            </w:r>
          </w:p>
        </w:tc>
      </w:tr>
      <w:tr w:rsidR="00831925" w:rsidRPr="004C27EC" w14:paraId="67AED6D8" w14:textId="77777777" w:rsidTr="00CE708B">
        <w:trPr>
          <w:trHeight w:val="517"/>
          <w:tblCellSpacing w:w="15" w:type="dxa"/>
        </w:trPr>
        <w:tc>
          <w:tcPr>
            <w:tcW w:w="2842" w:type="dxa"/>
            <w:vAlign w:val="center"/>
            <w:hideMark/>
          </w:tcPr>
          <w:p w14:paraId="092800AC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Metadata</w:t>
            </w:r>
          </w:p>
        </w:tc>
        <w:tc>
          <w:tcPr>
            <w:tcW w:w="3257" w:type="dxa"/>
            <w:vAlign w:val="center"/>
            <w:hideMark/>
          </w:tcPr>
          <w:p w14:paraId="5EAE819A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Information given through decorators</w:t>
            </w:r>
          </w:p>
        </w:tc>
      </w:tr>
      <w:tr w:rsidR="00831925" w:rsidRPr="004C27EC" w14:paraId="0DADAA2D" w14:textId="77777777" w:rsidTr="00CE708B">
        <w:trPr>
          <w:trHeight w:val="240"/>
          <w:tblCellSpacing w:w="15" w:type="dxa"/>
        </w:trPr>
        <w:tc>
          <w:tcPr>
            <w:tcW w:w="2842" w:type="dxa"/>
            <w:vAlign w:val="center"/>
            <w:hideMark/>
          </w:tcPr>
          <w:p w14:paraId="39751DDF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Data binding</w:t>
            </w:r>
          </w:p>
        </w:tc>
        <w:tc>
          <w:tcPr>
            <w:tcW w:w="3257" w:type="dxa"/>
            <w:vAlign w:val="center"/>
            <w:hideMark/>
          </w:tcPr>
          <w:p w14:paraId="5D07C216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Connects class and template</w:t>
            </w:r>
          </w:p>
        </w:tc>
      </w:tr>
      <w:tr w:rsidR="00831925" w:rsidRPr="004C27EC" w14:paraId="3F21FEBE" w14:textId="77777777" w:rsidTr="00CE708B">
        <w:trPr>
          <w:trHeight w:val="517"/>
          <w:tblCellSpacing w:w="15" w:type="dxa"/>
        </w:trPr>
        <w:tc>
          <w:tcPr>
            <w:tcW w:w="2842" w:type="dxa"/>
            <w:vAlign w:val="center"/>
            <w:hideMark/>
          </w:tcPr>
          <w:p w14:paraId="5A662E34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Directive</w:t>
            </w:r>
          </w:p>
        </w:tc>
        <w:tc>
          <w:tcPr>
            <w:tcW w:w="3257" w:type="dxa"/>
            <w:vAlign w:val="center"/>
            <w:hideMark/>
          </w:tcPr>
          <w:p w14:paraId="1D076107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Adds behavior to DOM elements</w:t>
            </w:r>
          </w:p>
        </w:tc>
      </w:tr>
      <w:tr w:rsidR="00831925" w:rsidRPr="004C27EC" w14:paraId="327D495D" w14:textId="77777777" w:rsidTr="00CE708B">
        <w:trPr>
          <w:trHeight w:val="240"/>
          <w:tblCellSpacing w:w="15" w:type="dxa"/>
        </w:trPr>
        <w:tc>
          <w:tcPr>
            <w:tcW w:w="2842" w:type="dxa"/>
            <w:vAlign w:val="center"/>
            <w:hideMark/>
          </w:tcPr>
          <w:p w14:paraId="16369784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Service</w:t>
            </w:r>
          </w:p>
        </w:tc>
        <w:tc>
          <w:tcPr>
            <w:tcW w:w="3257" w:type="dxa"/>
            <w:vAlign w:val="center"/>
            <w:hideMark/>
          </w:tcPr>
          <w:p w14:paraId="475F6A49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Reusable logic/data</w:t>
            </w:r>
          </w:p>
        </w:tc>
      </w:tr>
      <w:tr w:rsidR="00831925" w:rsidRPr="004C27EC" w14:paraId="722F1149" w14:textId="77777777" w:rsidTr="00CE708B">
        <w:trPr>
          <w:trHeight w:val="517"/>
          <w:tblCellSpacing w:w="15" w:type="dxa"/>
        </w:trPr>
        <w:tc>
          <w:tcPr>
            <w:tcW w:w="2842" w:type="dxa"/>
            <w:vAlign w:val="center"/>
            <w:hideMark/>
          </w:tcPr>
          <w:p w14:paraId="0B743C45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Dependency Injection</w:t>
            </w:r>
          </w:p>
        </w:tc>
        <w:tc>
          <w:tcPr>
            <w:tcW w:w="3257" w:type="dxa"/>
            <w:vAlign w:val="center"/>
            <w:hideMark/>
          </w:tcPr>
          <w:p w14:paraId="0538E17C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Provides services/dependencies</w:t>
            </w:r>
          </w:p>
        </w:tc>
      </w:tr>
      <w:tr w:rsidR="00831925" w:rsidRPr="004C27EC" w14:paraId="28AB16ED" w14:textId="77777777" w:rsidTr="00CE708B">
        <w:trPr>
          <w:trHeight w:val="240"/>
          <w:tblCellSpacing w:w="15" w:type="dxa"/>
        </w:trPr>
        <w:tc>
          <w:tcPr>
            <w:tcW w:w="2842" w:type="dxa"/>
            <w:vAlign w:val="center"/>
            <w:hideMark/>
          </w:tcPr>
          <w:p w14:paraId="12B7030D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Router</w:t>
            </w:r>
          </w:p>
        </w:tc>
        <w:tc>
          <w:tcPr>
            <w:tcW w:w="3257" w:type="dxa"/>
            <w:vAlign w:val="center"/>
            <w:hideMark/>
          </w:tcPr>
          <w:p w14:paraId="11FCC1FF" w14:textId="77777777" w:rsidR="00831925" w:rsidRPr="004C27EC" w:rsidRDefault="00831925" w:rsidP="00CE708B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Maps URLs to views</w:t>
            </w:r>
          </w:p>
        </w:tc>
      </w:tr>
      <w:tr w:rsidR="00563430" w:rsidRPr="004C27EC" w14:paraId="0DF667F4" w14:textId="77777777" w:rsidTr="00CE708B">
        <w:trPr>
          <w:trHeight w:val="59"/>
          <w:tblCellSpacing w:w="15" w:type="dxa"/>
        </w:trPr>
        <w:tc>
          <w:tcPr>
            <w:tcW w:w="2842" w:type="dxa"/>
            <w:vAlign w:val="center"/>
          </w:tcPr>
          <w:p w14:paraId="379C9C18" w14:textId="77777777" w:rsidR="00563430" w:rsidRPr="004C27EC" w:rsidRDefault="00563430" w:rsidP="00A06B7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257" w:type="dxa"/>
            <w:vAlign w:val="center"/>
          </w:tcPr>
          <w:p w14:paraId="0E1D1D36" w14:textId="77777777" w:rsidR="00563430" w:rsidRPr="004C27EC" w:rsidRDefault="00563430" w:rsidP="00A06B7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0C56BA8F" w14:textId="3EAFC0FF" w:rsidR="00DA7979" w:rsidRDefault="00DA7979" w:rsidP="00831925">
      <w:pPr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lastRenderedPageBreak/>
        <w:t>3. Modules</w:t>
      </w:r>
    </w:p>
    <w:p w14:paraId="483A1BF8" w14:textId="38B72689" w:rsidR="00DA7979" w:rsidRDefault="00DD389A" w:rsidP="00635D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560"/>
        <w:rPr>
          <w:rFonts w:ascii="Arial" w:hAnsi="Arial" w:cs="Arial"/>
          <w:color w:val="000000"/>
          <w:kern w:val="0"/>
          <w:lang w:val="en-GB"/>
        </w:rPr>
      </w:pPr>
      <w:r>
        <w:rPr>
          <w:rFonts w:ascii="Arial" w:hAnsi="Arial" w:cs="Arial"/>
          <w:color w:val="000000"/>
          <w:kern w:val="0"/>
          <w:lang w:val="en-GB"/>
        </w:rPr>
        <w:t>A</w:t>
      </w:r>
      <w:r w:rsidRPr="00DD389A">
        <w:rPr>
          <w:rFonts w:ascii="Arial" w:hAnsi="Arial" w:cs="Arial"/>
          <w:color w:val="000000"/>
          <w:kern w:val="0"/>
          <w:lang w:val="en-GB"/>
        </w:rPr>
        <w:t xml:space="preserve"> block of code which is designed</w:t>
      </w:r>
      <w:r>
        <w:rPr>
          <w:rFonts w:ascii="Arial" w:hAnsi="Arial" w:cs="Arial"/>
          <w:color w:val="000000"/>
          <w:kern w:val="0"/>
          <w:lang w:val="en-GB"/>
        </w:rPr>
        <w:t xml:space="preserve"> t</w:t>
      </w:r>
      <w:r w:rsidRPr="00DD389A">
        <w:rPr>
          <w:rFonts w:ascii="Arial" w:hAnsi="Arial" w:cs="Arial"/>
          <w:color w:val="000000"/>
          <w:kern w:val="0"/>
          <w:lang w:val="en-GB"/>
        </w:rPr>
        <w:t>o perform a single task</w:t>
      </w:r>
    </w:p>
    <w:p w14:paraId="0137FFDC" w14:textId="4B64473B" w:rsidR="00DD389A" w:rsidRPr="00B37F97" w:rsidRDefault="00DD389A" w:rsidP="00635D4B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1845"/>
        <w:rPr>
          <w:rFonts w:ascii="Arial" w:hAnsi="Arial" w:cs="Arial"/>
          <w:color w:val="000000"/>
          <w:kern w:val="0"/>
          <w:lang w:val="en-GB"/>
        </w:rPr>
      </w:pPr>
      <w:r w:rsidRPr="00B37F97">
        <w:rPr>
          <w:rFonts w:ascii="Arial" w:hAnsi="Arial" w:cs="Arial"/>
          <w:color w:val="000000"/>
          <w:kern w:val="0"/>
          <w:lang w:val="en-GB"/>
        </w:rPr>
        <w:t>It can be exported in form of class.</w:t>
      </w:r>
    </w:p>
    <w:p w14:paraId="6BD6F8F3" w14:textId="1E38809B" w:rsidR="00570C5F" w:rsidRPr="00413BB9" w:rsidRDefault="00B37F97" w:rsidP="006546D5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1845"/>
        <w:rPr>
          <w:rFonts w:ascii="Arial" w:hAnsi="Arial" w:cs="Arial"/>
          <w:color w:val="000000"/>
          <w:kern w:val="0"/>
          <w:lang w:val="en-GB"/>
        </w:rPr>
      </w:pPr>
      <w:r w:rsidRPr="00B37F97">
        <w:rPr>
          <w:rFonts w:ascii="Arial" w:hAnsi="Arial" w:cs="Arial"/>
          <w:color w:val="000000"/>
          <w:kern w:val="0"/>
          <w:lang w:val="en-GB"/>
        </w:rPr>
        <w:t>every Angular application must have</w:t>
      </w:r>
      <w:r>
        <w:rPr>
          <w:rFonts w:ascii="Arial" w:hAnsi="Arial" w:cs="Arial"/>
          <w:color w:val="000000"/>
          <w:kern w:val="0"/>
          <w:lang w:val="en-GB"/>
        </w:rPr>
        <w:t xml:space="preserve"> </w:t>
      </w:r>
      <w:r w:rsidRPr="00B37F97">
        <w:rPr>
          <w:rFonts w:ascii="Arial" w:hAnsi="Arial" w:cs="Arial"/>
          <w:color w:val="000000"/>
          <w:kern w:val="0"/>
          <w:lang w:val="en-GB"/>
        </w:rPr>
        <w:t>at least one</w:t>
      </w:r>
      <w:r>
        <w:rPr>
          <w:rFonts w:ascii="Arial" w:hAnsi="Arial" w:cs="Arial"/>
          <w:color w:val="000000"/>
          <w:kern w:val="0"/>
          <w:lang w:val="en-GB"/>
        </w:rPr>
        <w:t xml:space="preserve"> module</w:t>
      </w:r>
    </w:p>
    <w:p w14:paraId="635AB228" w14:textId="77777777" w:rsidR="00635D4B" w:rsidRPr="00E47AE8" w:rsidRDefault="00635D4B" w:rsidP="00635D4B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1285"/>
        <w:rPr>
          <w:rFonts w:ascii="Arial" w:hAnsi="Arial" w:cs="Arial"/>
          <w:color w:val="000000"/>
          <w:kern w:val="0"/>
        </w:rPr>
      </w:pPr>
    </w:p>
    <w:p w14:paraId="2FE021F4" w14:textId="637C6EDF" w:rsidR="00831925" w:rsidRPr="004C27EC" w:rsidRDefault="00DD389A" w:rsidP="00831925">
      <w:pPr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4</w:t>
      </w:r>
      <w:r w:rsidR="00831925" w:rsidRPr="004C27EC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. Component</w:t>
      </w:r>
    </w:p>
    <w:p w14:paraId="7BE9FC1C" w14:textId="24D02B44" w:rsidR="00831925" w:rsidRPr="004C27EC" w:rsidRDefault="00831925" w:rsidP="00635D4B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 xml:space="preserve">A </w:t>
      </w: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>component</w:t>
      </w:r>
      <w:r w:rsidRPr="004C27EC">
        <w:rPr>
          <w:rFonts w:ascii="Arial" w:eastAsia="Times New Roman" w:hAnsi="Arial" w:cs="Arial"/>
          <w:kern w:val="0"/>
          <w14:ligatures w14:val="none"/>
        </w:rPr>
        <w:t xml:space="preserve"> is:</w:t>
      </w:r>
      <w:r w:rsidR="002C7E21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C27EC">
        <w:rPr>
          <w:rFonts w:ascii="Arial" w:eastAsia="Times New Roman" w:hAnsi="Arial" w:cs="Arial"/>
          <w:kern w:val="0"/>
          <w14:ligatures w14:val="none"/>
        </w:rPr>
        <w:t>a class with logic + a template for the view + metadata.</w:t>
      </w:r>
    </w:p>
    <w:p w14:paraId="360C62D4" w14:textId="77777777" w:rsidR="00831925" w:rsidRPr="002C7E21" w:rsidRDefault="00831925" w:rsidP="00635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2C7E21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@Component({</w:t>
      </w:r>
    </w:p>
    <w:p w14:paraId="143839FB" w14:textId="77777777" w:rsidR="00831925" w:rsidRPr="002C7E21" w:rsidRDefault="00831925" w:rsidP="00635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2C7E21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 xml:space="preserve">  selector: 'app-authors',</w:t>
      </w:r>
    </w:p>
    <w:p w14:paraId="4C15194A" w14:textId="77777777" w:rsidR="00831925" w:rsidRPr="002C7E21" w:rsidRDefault="00831925" w:rsidP="00635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2C7E21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 xml:space="preserve">  templateUrl: './authors.html',</w:t>
      </w:r>
    </w:p>
    <w:p w14:paraId="6078142E" w14:textId="77777777" w:rsidR="00831925" w:rsidRPr="002C7E21" w:rsidRDefault="00831925" w:rsidP="00635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2C7E21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 xml:space="preserve">  styleUrl: './authors.css'</w:t>
      </w:r>
    </w:p>
    <w:p w14:paraId="79AB22EA" w14:textId="77777777" w:rsidR="00831925" w:rsidRPr="002C7E21" w:rsidRDefault="00831925" w:rsidP="00635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2C7E21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})</w:t>
      </w:r>
    </w:p>
    <w:p w14:paraId="35677507" w14:textId="77777777" w:rsidR="00831925" w:rsidRPr="002C7E21" w:rsidRDefault="00831925" w:rsidP="00635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2C7E21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export class Authors {}</w:t>
      </w:r>
    </w:p>
    <w:p w14:paraId="5D01577F" w14:textId="77777777" w:rsidR="00831925" w:rsidRPr="002C7E21" w:rsidRDefault="00831925" w:rsidP="00635D4B">
      <w:pPr>
        <w:ind w:left="720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2C7E21">
        <w:rPr>
          <w:rFonts w:ascii="Arial" w:eastAsia="Times New Roman" w:hAnsi="Arial" w:cs="Arial"/>
          <w:b/>
          <w:bCs/>
          <w:kern w:val="0"/>
          <w14:ligatures w14:val="none"/>
        </w:rPr>
        <w:t>Correct statements:</w:t>
      </w:r>
    </w:p>
    <w:p w14:paraId="178687B1" w14:textId="77777777" w:rsidR="00831925" w:rsidRPr="004C27EC" w:rsidRDefault="00831925" w:rsidP="00635D4B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@Component</w:t>
      </w:r>
      <w:r w:rsidRPr="004C27EC">
        <w:rPr>
          <w:rFonts w:ascii="Arial" w:eastAsia="Times New Roman" w:hAnsi="Arial" w:cs="Arial"/>
          <w:kern w:val="0"/>
          <w14:ligatures w14:val="none"/>
        </w:rPr>
        <w:t xml:space="preserve"> tells Angular that the class is a component.</w:t>
      </w:r>
    </w:p>
    <w:p w14:paraId="1F106200" w14:textId="77777777" w:rsidR="00831925" w:rsidRPr="004C27EC" w:rsidRDefault="00831925" w:rsidP="00635D4B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selector</w:t>
      </w:r>
      <w:r w:rsidRPr="004C27EC">
        <w:rPr>
          <w:rFonts w:ascii="Arial" w:eastAsia="Times New Roman" w:hAnsi="Arial" w:cs="Arial"/>
          <w:kern w:val="0"/>
          <w14:ligatures w14:val="none"/>
        </w:rPr>
        <w:t xml:space="preserve"> defines the HTML tag used for the component.</w:t>
      </w:r>
    </w:p>
    <w:p w14:paraId="528C6587" w14:textId="77777777" w:rsidR="00831925" w:rsidRPr="004C27EC" w:rsidRDefault="00831925" w:rsidP="00635D4B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templateUrl</w:t>
      </w:r>
      <w:r w:rsidRPr="004C27EC">
        <w:rPr>
          <w:rFonts w:ascii="Arial" w:eastAsia="Times New Roman" w:hAnsi="Arial" w:cs="Arial"/>
          <w:kern w:val="0"/>
          <w14:ligatures w14:val="none"/>
        </w:rPr>
        <w:t xml:space="preserve"> points to the component view.</w:t>
      </w:r>
    </w:p>
    <w:p w14:paraId="6F1FC97A" w14:textId="77777777" w:rsidR="00831925" w:rsidRPr="004C27EC" w:rsidRDefault="00831925" w:rsidP="00635D4B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The component class contains the logic.</w:t>
      </w:r>
    </w:p>
    <w:p w14:paraId="45B0A039" w14:textId="2D953894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23FF727E" w14:textId="64AA578D" w:rsidR="00831925" w:rsidRDefault="00635D4B" w:rsidP="00831925">
      <w:pPr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5</w:t>
      </w:r>
      <w:r w:rsidR="00831925" w:rsidRPr="004C27EC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. Metadata and decorators</w:t>
      </w:r>
    </w:p>
    <w:p w14:paraId="2F3F621A" w14:textId="43AA12F2" w:rsidR="008B7F9D" w:rsidRPr="008B7F9D" w:rsidRDefault="008B7F9D" w:rsidP="00BC1EDB">
      <w:pPr>
        <w:ind w:left="720"/>
        <w:outlineLvl w:val="1"/>
        <w:rPr>
          <w:rFonts w:ascii="Arial" w:eastAsia="Times New Roman" w:hAnsi="Arial" w:cs="Arial"/>
          <w:kern w:val="0"/>
          <w14:ligatures w14:val="none"/>
        </w:rPr>
      </w:pPr>
      <w:r w:rsidRPr="008B7F9D">
        <w:rPr>
          <w:rFonts w:ascii="Arial" w:eastAsia="Times New Roman" w:hAnsi="Arial" w:cs="Arial"/>
          <w:kern w:val="0"/>
          <w14:ligatures w14:val="none"/>
        </w:rPr>
        <w:t>Metadata is the way to define how Angular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B7F9D">
        <w:rPr>
          <w:rFonts w:ascii="Arial" w:eastAsia="Times New Roman" w:hAnsi="Arial" w:cs="Arial"/>
          <w:kern w:val="0"/>
          <w14:ligatures w14:val="none"/>
        </w:rPr>
        <w:t>process a class, a method or a property</w:t>
      </w:r>
      <w:r>
        <w:rPr>
          <w:rFonts w:ascii="Arial" w:eastAsia="Times New Roman" w:hAnsi="Arial" w:cs="Arial"/>
          <w:kern w:val="0"/>
          <w14:ligatures w14:val="none"/>
        </w:rPr>
        <w:t>.</w:t>
      </w:r>
    </w:p>
    <w:p w14:paraId="19D7FFB4" w14:textId="77777777" w:rsidR="00831925" w:rsidRPr="004C27EC" w:rsidRDefault="00831925" w:rsidP="00BC1EDB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 xml:space="preserve">In Angular, metadata is defined using </w:t>
      </w: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>decorators</w:t>
      </w:r>
      <w:r w:rsidRPr="004C27EC">
        <w:rPr>
          <w:rFonts w:ascii="Arial" w:eastAsia="Times New Roman" w:hAnsi="Arial" w:cs="Arial"/>
          <w:kern w:val="0"/>
          <w14:ligatures w14:val="none"/>
        </w:rPr>
        <w:t>.</w:t>
      </w:r>
    </w:p>
    <w:p w14:paraId="0E794B26" w14:textId="77777777" w:rsidR="00831925" w:rsidRPr="004C27EC" w:rsidRDefault="00831925" w:rsidP="00BC1EDB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Most important one:</w:t>
      </w:r>
    </w:p>
    <w:p w14:paraId="0C591912" w14:textId="7D970CB7" w:rsidR="00831925" w:rsidRDefault="00831925" w:rsidP="00BC1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1"/>
          <w:szCs w:val="21"/>
          <w14:ligatures w14:val="none"/>
        </w:rPr>
      </w:pPr>
      <w:r w:rsidRPr="00BC1EDB">
        <w:rPr>
          <w:rFonts w:ascii="Consolas" w:eastAsia="Times New Roman" w:hAnsi="Consolas" w:cs="Consolas"/>
          <w:kern w:val="0"/>
          <w:sz w:val="21"/>
          <w:szCs w:val="21"/>
          <w14:ligatures w14:val="none"/>
        </w:rPr>
        <w:t>@Component({...}</w:t>
      </w:r>
    </w:p>
    <w:p w14:paraId="04794396" w14:textId="77777777" w:rsidR="00BC1EDB" w:rsidRPr="00BC1EDB" w:rsidRDefault="00BC1EDB" w:rsidP="00BC1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1"/>
          <w:szCs w:val="21"/>
          <w14:ligatures w14:val="none"/>
        </w:rPr>
      </w:pPr>
    </w:p>
    <w:p w14:paraId="51237E29" w14:textId="77777777" w:rsidR="00831925" w:rsidRPr="004C27EC" w:rsidRDefault="00831925" w:rsidP="00071FC8">
      <w:pPr>
        <w:spacing w:before="0" w:beforeAutospacing="0"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>How does Angular know that a TypeScript class is a component?</w:t>
      </w:r>
    </w:p>
    <w:p w14:paraId="59ABD4B1" w14:textId="77777777" w:rsidR="00831925" w:rsidRPr="004C27EC" w:rsidRDefault="00831925" w:rsidP="00071FC8">
      <w:pPr>
        <w:spacing w:before="0" w:beforeAutospacing="0"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 xml:space="preserve">A. Because the file ends in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.ts</w:t>
      </w:r>
      <w:r w:rsidRPr="004C27EC">
        <w:rPr>
          <w:rFonts w:ascii="Arial" w:eastAsia="Times New Roman" w:hAnsi="Arial" w:cs="Arial"/>
          <w:kern w:val="0"/>
          <w14:ligatures w14:val="none"/>
        </w:rPr>
        <w:br/>
      </w:r>
      <w:r w:rsidRPr="00BC1EDB">
        <w:rPr>
          <w:rFonts w:ascii="Arial" w:eastAsia="Times New Roman" w:hAnsi="Arial" w:cs="Arial"/>
          <w:kern w:val="0"/>
          <w:highlight w:val="yellow"/>
          <w14:ligatures w14:val="none"/>
        </w:rPr>
        <w:t xml:space="preserve">B. Because the class uses the </w:t>
      </w:r>
      <w:r w:rsidRPr="00BC1EDB">
        <w:rPr>
          <w:rFonts w:ascii="Arial" w:eastAsia="Times New Roman" w:hAnsi="Arial" w:cs="Arial"/>
          <w:kern w:val="0"/>
          <w:sz w:val="20"/>
          <w:szCs w:val="20"/>
          <w:highlight w:val="yellow"/>
          <w14:ligatures w14:val="none"/>
        </w:rPr>
        <w:t>@Component</w:t>
      </w:r>
      <w:r w:rsidRPr="00BC1EDB">
        <w:rPr>
          <w:rFonts w:ascii="Arial" w:eastAsia="Times New Roman" w:hAnsi="Arial" w:cs="Arial"/>
          <w:kern w:val="0"/>
          <w:highlight w:val="yellow"/>
          <w14:ligatures w14:val="none"/>
        </w:rPr>
        <w:t xml:space="preserve"> decorator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Because it has an HTML file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 xml:space="preserve">D. Because it is inside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src/app</w:t>
      </w:r>
    </w:p>
    <w:p w14:paraId="42CAEB32" w14:textId="719AE6B4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7DADAE75" w14:textId="23E66822" w:rsidR="00831925" w:rsidRPr="004C27EC" w:rsidRDefault="004071C4" w:rsidP="00831925">
      <w:pPr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lastRenderedPageBreak/>
        <w:t>6</w:t>
      </w:r>
      <w:r w:rsidR="00831925" w:rsidRPr="004C27EC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. Template</w:t>
      </w:r>
    </w:p>
    <w:p w14:paraId="0B0AC1C8" w14:textId="77777777" w:rsidR="00831925" w:rsidRPr="004C27EC" w:rsidRDefault="00831925" w:rsidP="004071C4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 xml:space="preserve">A template is the </w:t>
      </w: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>HTML view</w:t>
      </w:r>
      <w:r w:rsidRPr="004C27EC">
        <w:rPr>
          <w:rFonts w:ascii="Arial" w:eastAsia="Times New Roman" w:hAnsi="Arial" w:cs="Arial"/>
          <w:kern w:val="0"/>
          <w14:ligatures w14:val="none"/>
        </w:rPr>
        <w:t xml:space="preserve"> of a component.</w:t>
      </w:r>
    </w:p>
    <w:p w14:paraId="36B8D220" w14:textId="77777777" w:rsidR="00831925" w:rsidRPr="004C27EC" w:rsidRDefault="00831925" w:rsidP="004071C4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Example:</w:t>
      </w:r>
    </w:p>
    <w:p w14:paraId="6B61DF81" w14:textId="77777777" w:rsidR="00831925" w:rsidRPr="004071C4" w:rsidRDefault="00831925" w:rsidP="00407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4071C4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&lt;h1&gt;{{ title }}&lt;/h1&gt;</w:t>
      </w:r>
    </w:p>
    <w:p w14:paraId="1624117D" w14:textId="383168DE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535FBDFC" w14:textId="7E00C27F" w:rsidR="00831925" w:rsidRDefault="00780FAF" w:rsidP="00780FAF">
      <w:pPr>
        <w:rPr>
          <w:rFonts w:ascii="Arial" w:eastAsia="Times New Roman" w:hAnsi="Arial" w:cs="Arial"/>
          <w:b/>
          <w:bCs/>
          <w:kern w:val="36"/>
          <w:sz w:val="36"/>
          <w:szCs w:val="36"/>
          <w14:ligatures w14:val="none"/>
        </w:rPr>
      </w:pPr>
      <w:r w:rsidRPr="00780FAF">
        <w:rPr>
          <w:rFonts w:ascii="Arial" w:eastAsia="Times New Roman" w:hAnsi="Arial" w:cs="Arial"/>
          <w:b/>
          <w:bCs/>
          <w:kern w:val="36"/>
          <w:sz w:val="36"/>
          <w:szCs w:val="36"/>
          <w14:ligatures w14:val="none"/>
        </w:rPr>
        <w:t>7. D</w:t>
      </w:r>
      <w:r w:rsidR="00831925" w:rsidRPr="00780FAF">
        <w:rPr>
          <w:rFonts w:ascii="Arial" w:eastAsia="Times New Roman" w:hAnsi="Arial" w:cs="Arial"/>
          <w:b/>
          <w:bCs/>
          <w:kern w:val="36"/>
          <w:sz w:val="36"/>
          <w:szCs w:val="36"/>
          <w14:ligatures w14:val="none"/>
        </w:rPr>
        <w:t>ata binding</w:t>
      </w:r>
    </w:p>
    <w:p w14:paraId="35A82922" w14:textId="77777777" w:rsidR="00426484" w:rsidRDefault="00426484" w:rsidP="00426484">
      <w:pPr>
        <w:ind w:left="720"/>
        <w:rPr>
          <w:rFonts w:ascii="Arial" w:eastAsia="Times New Roman" w:hAnsi="Arial" w:cs="Arial"/>
          <w:kern w:val="36"/>
          <w:lang w:val="en-GB"/>
          <w14:ligatures w14:val="none"/>
        </w:rPr>
      </w:pPr>
      <w:r w:rsidRPr="00426484">
        <w:rPr>
          <w:rFonts w:ascii="Arial" w:eastAsia="Times New Roman" w:hAnsi="Arial" w:cs="Arial"/>
          <w:kern w:val="36"/>
          <w:lang w:val="en-GB"/>
          <w14:ligatures w14:val="none"/>
        </w:rPr>
        <w:t>It is the connection bridge between View and</w:t>
      </w:r>
      <w:r>
        <w:rPr>
          <w:rFonts w:ascii="Arial" w:eastAsia="Times New Roman" w:hAnsi="Arial" w:cs="Arial"/>
          <w:kern w:val="36"/>
          <w:lang w:val="en-GB"/>
          <w14:ligatures w14:val="none"/>
        </w:rPr>
        <w:t xml:space="preserve"> </w:t>
      </w:r>
      <w:r w:rsidRPr="00426484">
        <w:rPr>
          <w:rFonts w:ascii="Arial" w:eastAsia="Times New Roman" w:hAnsi="Arial" w:cs="Arial"/>
          <w:kern w:val="36"/>
          <w:lang w:val="en-GB"/>
          <w14:ligatures w14:val="none"/>
        </w:rPr>
        <w:t>the business logic of the application.</w:t>
      </w:r>
    </w:p>
    <w:p w14:paraId="3AC8839C" w14:textId="77777777" w:rsidR="00426484" w:rsidRDefault="00426484" w:rsidP="00426484">
      <w:pPr>
        <w:ind w:left="720"/>
        <w:rPr>
          <w:rFonts w:ascii="Arial" w:eastAsia="Times New Roman" w:hAnsi="Arial" w:cs="Arial"/>
          <w:kern w:val="36"/>
          <w:lang w:val="en-GB"/>
          <w14:ligatures w14:val="none"/>
        </w:rPr>
      </w:pPr>
    </w:p>
    <w:p w14:paraId="1B085779" w14:textId="474ED0AC" w:rsidR="00831925" w:rsidRPr="00426484" w:rsidRDefault="00780FAF" w:rsidP="00426484">
      <w:pPr>
        <w:rPr>
          <w:rFonts w:ascii="Arial" w:eastAsia="Times New Roman" w:hAnsi="Arial" w:cs="Arial"/>
          <w:kern w:val="36"/>
          <w:lang w:val="en-GB"/>
          <w14:ligatures w14:val="none"/>
        </w:rPr>
      </w:pPr>
      <w:r w:rsidRPr="00780FAF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7.1 </w:t>
      </w:r>
      <w:r w:rsidR="00831925" w:rsidRPr="00780FAF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Four types of data binding</w:t>
      </w:r>
    </w:p>
    <w:tbl>
      <w:tblPr>
        <w:tblW w:w="7086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2310"/>
        <w:gridCol w:w="2413"/>
      </w:tblGrid>
      <w:tr w:rsidR="00831925" w:rsidRPr="004C27EC" w14:paraId="33876AA7" w14:textId="77777777" w:rsidTr="00780FAF">
        <w:trPr>
          <w:trHeight w:val="28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107827" w14:textId="77777777" w:rsidR="00831925" w:rsidRPr="004C27EC" w:rsidRDefault="00831925" w:rsidP="00780FA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54DE36AD" w14:textId="77777777" w:rsidR="00831925" w:rsidRPr="004C27EC" w:rsidRDefault="00831925" w:rsidP="00780FA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Syntax</w:t>
            </w:r>
          </w:p>
        </w:tc>
        <w:tc>
          <w:tcPr>
            <w:tcW w:w="0" w:type="auto"/>
            <w:vAlign w:val="center"/>
            <w:hideMark/>
          </w:tcPr>
          <w:p w14:paraId="6BE461C3" w14:textId="77777777" w:rsidR="00831925" w:rsidRPr="004C27EC" w:rsidRDefault="00831925" w:rsidP="00780FA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Direction</w:t>
            </w:r>
          </w:p>
        </w:tc>
      </w:tr>
      <w:tr w:rsidR="00831925" w:rsidRPr="004C27EC" w14:paraId="151C4A8A" w14:textId="77777777" w:rsidTr="00780FAF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14:paraId="6D136966" w14:textId="77777777" w:rsidR="00831925" w:rsidRPr="004C27EC" w:rsidRDefault="00831925" w:rsidP="00831925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Interpolation</w:t>
            </w:r>
          </w:p>
        </w:tc>
        <w:tc>
          <w:tcPr>
            <w:tcW w:w="0" w:type="auto"/>
            <w:vAlign w:val="center"/>
            <w:hideMark/>
          </w:tcPr>
          <w:p w14:paraId="1CBF5B01" w14:textId="77777777" w:rsidR="00831925" w:rsidRPr="004C27EC" w:rsidRDefault="00831925" w:rsidP="00831925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{{ title }}</w:t>
            </w:r>
          </w:p>
        </w:tc>
        <w:tc>
          <w:tcPr>
            <w:tcW w:w="0" w:type="auto"/>
            <w:vAlign w:val="center"/>
            <w:hideMark/>
          </w:tcPr>
          <w:p w14:paraId="7412ED08" w14:textId="77777777" w:rsidR="00831925" w:rsidRPr="004C27EC" w:rsidRDefault="00831925" w:rsidP="00831925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class → template</w:t>
            </w:r>
          </w:p>
        </w:tc>
      </w:tr>
      <w:tr w:rsidR="00831925" w:rsidRPr="004C27EC" w14:paraId="6BFA6AF4" w14:textId="77777777" w:rsidTr="00780FAF">
        <w:trPr>
          <w:trHeight w:val="265"/>
          <w:tblCellSpacing w:w="15" w:type="dxa"/>
        </w:trPr>
        <w:tc>
          <w:tcPr>
            <w:tcW w:w="0" w:type="auto"/>
            <w:vAlign w:val="center"/>
            <w:hideMark/>
          </w:tcPr>
          <w:p w14:paraId="796442B5" w14:textId="77777777" w:rsidR="00831925" w:rsidRPr="004C27EC" w:rsidRDefault="00831925" w:rsidP="00831925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Property binding</w:t>
            </w:r>
          </w:p>
        </w:tc>
        <w:tc>
          <w:tcPr>
            <w:tcW w:w="0" w:type="auto"/>
            <w:vAlign w:val="center"/>
            <w:hideMark/>
          </w:tcPr>
          <w:p w14:paraId="16600AE6" w14:textId="77777777" w:rsidR="00831925" w:rsidRPr="004C27EC" w:rsidRDefault="00831925" w:rsidP="00831925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[src]="imageUrl"</w:t>
            </w:r>
          </w:p>
        </w:tc>
        <w:tc>
          <w:tcPr>
            <w:tcW w:w="0" w:type="auto"/>
            <w:vAlign w:val="center"/>
            <w:hideMark/>
          </w:tcPr>
          <w:p w14:paraId="7D8ED7D1" w14:textId="77777777" w:rsidR="00831925" w:rsidRPr="004C27EC" w:rsidRDefault="00831925" w:rsidP="00831925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class → template</w:t>
            </w:r>
          </w:p>
        </w:tc>
      </w:tr>
      <w:tr w:rsidR="00831925" w:rsidRPr="004C27EC" w14:paraId="0AF65DBD" w14:textId="77777777" w:rsidTr="00780FAF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14:paraId="00E60091" w14:textId="77777777" w:rsidR="00831925" w:rsidRPr="004C27EC" w:rsidRDefault="00831925" w:rsidP="00831925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Event binding</w:t>
            </w:r>
          </w:p>
        </w:tc>
        <w:tc>
          <w:tcPr>
            <w:tcW w:w="0" w:type="auto"/>
            <w:vAlign w:val="center"/>
            <w:hideMark/>
          </w:tcPr>
          <w:p w14:paraId="12B059C6" w14:textId="77777777" w:rsidR="00831925" w:rsidRPr="004C27EC" w:rsidRDefault="00831925" w:rsidP="00831925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(click)="select()"</w:t>
            </w:r>
          </w:p>
        </w:tc>
        <w:tc>
          <w:tcPr>
            <w:tcW w:w="0" w:type="auto"/>
            <w:vAlign w:val="center"/>
            <w:hideMark/>
          </w:tcPr>
          <w:p w14:paraId="1270C305" w14:textId="77777777" w:rsidR="00831925" w:rsidRPr="004C27EC" w:rsidRDefault="00831925" w:rsidP="00831925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template → class</w:t>
            </w:r>
          </w:p>
        </w:tc>
      </w:tr>
      <w:tr w:rsidR="00831925" w:rsidRPr="004C27EC" w14:paraId="5A357338" w14:textId="77777777" w:rsidTr="00780FAF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14:paraId="2876DF5C" w14:textId="77777777" w:rsidR="00831925" w:rsidRPr="004C27EC" w:rsidRDefault="00831925" w:rsidP="00831925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Two-way binding</w:t>
            </w:r>
          </w:p>
        </w:tc>
        <w:tc>
          <w:tcPr>
            <w:tcW w:w="0" w:type="auto"/>
            <w:vAlign w:val="center"/>
            <w:hideMark/>
          </w:tcPr>
          <w:p w14:paraId="73639763" w14:textId="77777777" w:rsidR="00831925" w:rsidRPr="004C27EC" w:rsidRDefault="00831925" w:rsidP="00831925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[(ngModel)]="name"</w:t>
            </w:r>
          </w:p>
        </w:tc>
        <w:tc>
          <w:tcPr>
            <w:tcW w:w="0" w:type="auto"/>
            <w:vAlign w:val="center"/>
            <w:hideMark/>
          </w:tcPr>
          <w:p w14:paraId="4EB393AF" w14:textId="77777777" w:rsidR="00831925" w:rsidRPr="004C27EC" w:rsidRDefault="00831925" w:rsidP="00831925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both directions</w:t>
            </w:r>
          </w:p>
        </w:tc>
      </w:tr>
    </w:tbl>
    <w:p w14:paraId="31E03699" w14:textId="12E79167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019B5C36" w14:textId="42BC5201" w:rsidR="00831925" w:rsidRDefault="007C05CB" w:rsidP="00831925">
      <w:pPr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7C05CB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7</w:t>
      </w:r>
      <w:r w:rsidR="00831925" w:rsidRPr="007C05CB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.</w:t>
      </w:r>
      <w:r w:rsidRPr="007C05CB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2</w:t>
      </w:r>
      <w:r w:rsidR="00831925" w:rsidRPr="007C05CB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Interpolation</w:t>
      </w:r>
    </w:p>
    <w:p w14:paraId="7D729494" w14:textId="16FF5DB5" w:rsidR="006C4D1F" w:rsidRPr="006C4D1F" w:rsidRDefault="006C4D1F" w:rsidP="006C4D1F">
      <w:pPr>
        <w:ind w:left="720"/>
        <w:outlineLvl w:val="1"/>
        <w:rPr>
          <w:rFonts w:ascii="Arial" w:eastAsia="Times New Roman" w:hAnsi="Arial" w:cs="Arial"/>
          <w:kern w:val="0"/>
          <w14:ligatures w14:val="none"/>
        </w:rPr>
      </w:pPr>
      <w:r w:rsidRPr="006C4D1F">
        <w:rPr>
          <w:rFonts w:ascii="Arial" w:eastAsia="Times New Roman" w:hAnsi="Arial" w:cs="Arial"/>
          <w:kern w:val="0"/>
          <w14:ligatures w14:val="none"/>
        </w:rPr>
        <w:t>Used to display the component value within HTML.</w:t>
      </w:r>
    </w:p>
    <w:p w14:paraId="402D21D0" w14:textId="77777777" w:rsidR="00831925" w:rsidRPr="007C05CB" w:rsidRDefault="00831925" w:rsidP="006C4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7C05CB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&lt;h1&gt;{{ title }}&lt;/h1&gt;</w:t>
      </w:r>
    </w:p>
    <w:p w14:paraId="57CC193B" w14:textId="77777777" w:rsidR="00831925" w:rsidRPr="004C27EC" w:rsidRDefault="00831925" w:rsidP="00984C9B">
      <w:pPr>
        <w:spacing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>What does interpolation do?</w:t>
      </w:r>
    </w:p>
    <w:p w14:paraId="5FBABB11" w14:textId="07F01784" w:rsidR="00984C9B" w:rsidRDefault="00831925" w:rsidP="003A23A9">
      <w:pPr>
        <w:spacing w:before="0" w:beforeAutospacing="0"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973F4A">
        <w:rPr>
          <w:rFonts w:ascii="Arial" w:eastAsia="Times New Roman" w:hAnsi="Arial" w:cs="Arial"/>
          <w:kern w:val="0"/>
          <w:highlight w:val="yellow"/>
          <w14:ligatures w14:val="none"/>
        </w:rPr>
        <w:t>A. Displays component data in the template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B. Handles route parameters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Imports a service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Creates a component</w:t>
      </w:r>
    </w:p>
    <w:p w14:paraId="6D0812DF" w14:textId="77777777" w:rsidR="003A23A9" w:rsidRPr="003A23A9" w:rsidRDefault="003A23A9" w:rsidP="003A23A9">
      <w:pPr>
        <w:spacing w:before="0" w:beforeAutospacing="0"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57947541" w14:textId="2E3C70A8" w:rsidR="00831925" w:rsidRPr="00984C9B" w:rsidRDefault="00984C9B" w:rsidP="00831925">
      <w:pPr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984C9B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7</w:t>
      </w:r>
      <w:r w:rsidR="00831925" w:rsidRPr="00984C9B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.</w:t>
      </w:r>
      <w:r w:rsidRPr="00984C9B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3</w:t>
      </w:r>
      <w:r w:rsidR="00831925" w:rsidRPr="00984C9B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Property binding</w:t>
      </w:r>
    </w:p>
    <w:p w14:paraId="4338EED7" w14:textId="1D4BD352" w:rsidR="00984C9B" w:rsidRPr="00984C9B" w:rsidRDefault="00984C9B" w:rsidP="00984C9B">
      <w:pPr>
        <w:ind w:left="720"/>
        <w:outlineLvl w:val="1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P</w:t>
      </w:r>
      <w:r w:rsidRPr="00984C9B">
        <w:rPr>
          <w:rFonts w:ascii="Arial" w:eastAsia="Times New Roman" w:hAnsi="Arial" w:cs="Arial"/>
          <w:kern w:val="0"/>
          <w14:ligatures w14:val="none"/>
        </w:rPr>
        <w:t>asses the property’s value of a parent component to its child’s property.</w:t>
      </w:r>
    </w:p>
    <w:p w14:paraId="756320C4" w14:textId="77777777" w:rsidR="00831925" w:rsidRPr="00984C9B" w:rsidRDefault="00831925" w:rsidP="00984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984C9B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&lt;img [src]="imageUrl"&gt;</w:t>
      </w:r>
    </w:p>
    <w:p w14:paraId="7CC44DE3" w14:textId="77777777" w:rsidR="00831925" w:rsidRPr="004C27EC" w:rsidRDefault="00831925" w:rsidP="00984C9B">
      <w:pPr>
        <w:spacing w:before="240" w:beforeAutospacing="0"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 xml:space="preserve">What does </w:t>
      </w:r>
      <w:r w:rsidRPr="004C27E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[src]="imageUrl"</w:t>
      </w: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 xml:space="preserve"> do?</w:t>
      </w:r>
    </w:p>
    <w:p w14:paraId="11ECFC52" w14:textId="77777777" w:rsidR="00831925" w:rsidRPr="004C27EC" w:rsidRDefault="00831925" w:rsidP="00984C9B">
      <w:pPr>
        <w:spacing w:before="0" w:beforeAutospacing="0"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A. Calls a method</w:t>
      </w:r>
      <w:r w:rsidRPr="004C27EC">
        <w:rPr>
          <w:rFonts w:ascii="Arial" w:eastAsia="Times New Roman" w:hAnsi="Arial" w:cs="Arial"/>
          <w:kern w:val="0"/>
          <w14:ligatures w14:val="none"/>
        </w:rPr>
        <w:br/>
      </w:r>
      <w:r w:rsidRPr="00984C9B">
        <w:rPr>
          <w:rFonts w:ascii="Arial" w:eastAsia="Times New Roman" w:hAnsi="Arial" w:cs="Arial"/>
          <w:kern w:val="0"/>
          <w:highlight w:val="yellow"/>
          <w14:ligatures w14:val="none"/>
        </w:rPr>
        <w:t xml:space="preserve">B. Binds the image </w:t>
      </w:r>
      <w:r w:rsidRPr="00984C9B">
        <w:rPr>
          <w:rFonts w:ascii="Arial" w:eastAsia="Times New Roman" w:hAnsi="Arial" w:cs="Arial"/>
          <w:kern w:val="0"/>
          <w:sz w:val="20"/>
          <w:szCs w:val="20"/>
          <w:highlight w:val="yellow"/>
          <w14:ligatures w14:val="none"/>
        </w:rPr>
        <w:t>src</w:t>
      </w:r>
      <w:r w:rsidRPr="00984C9B">
        <w:rPr>
          <w:rFonts w:ascii="Arial" w:eastAsia="Times New Roman" w:hAnsi="Arial" w:cs="Arial"/>
          <w:kern w:val="0"/>
          <w:highlight w:val="yellow"/>
          <w14:ligatures w14:val="none"/>
        </w:rPr>
        <w:t xml:space="preserve"> property to a component variable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Creates a route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Defines a service</w:t>
      </w:r>
    </w:p>
    <w:p w14:paraId="38D364FA" w14:textId="51028EC6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20D58E2F" w14:textId="337BD204" w:rsidR="00831925" w:rsidRDefault="003F2DAC" w:rsidP="00831925">
      <w:pPr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3F2DAC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7</w:t>
      </w:r>
      <w:r w:rsidR="00831925" w:rsidRPr="003F2DAC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.</w:t>
      </w:r>
      <w:r w:rsidRPr="003F2DAC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4</w:t>
      </w:r>
      <w:r w:rsidR="00831925" w:rsidRPr="003F2DAC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Event binding</w:t>
      </w:r>
    </w:p>
    <w:p w14:paraId="7C4D2038" w14:textId="15C404CD" w:rsidR="003F2DAC" w:rsidRPr="003F2DAC" w:rsidRDefault="003F2DAC" w:rsidP="003F2DAC">
      <w:pPr>
        <w:ind w:left="720"/>
        <w:outlineLvl w:val="1"/>
        <w:rPr>
          <w:rFonts w:ascii="Arial" w:eastAsia="Times New Roman" w:hAnsi="Arial" w:cs="Arial"/>
          <w:kern w:val="0"/>
          <w:lang w:val="en-GB"/>
          <w14:ligatures w14:val="none"/>
        </w:rPr>
      </w:pPr>
      <w:r w:rsidRPr="003F2DAC">
        <w:rPr>
          <w:rFonts w:ascii="Arial" w:eastAsia="Times New Roman" w:hAnsi="Arial" w:cs="Arial"/>
          <w:kern w:val="0"/>
          <w:lang w:val="en-GB"/>
          <w14:ligatures w14:val="none"/>
        </w:rPr>
        <w:t>Used to fire an event when we click on a component’s name, or some change occurs in an input component.</w:t>
      </w:r>
    </w:p>
    <w:p w14:paraId="44B6835E" w14:textId="13C55ADE" w:rsidR="00831925" w:rsidRPr="003F2DAC" w:rsidRDefault="00831925" w:rsidP="003F2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3F2DAC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&lt;button (click)="onSelect(author)"&gt;Select&lt;/button&gt;</w:t>
      </w:r>
    </w:p>
    <w:p w14:paraId="28DA7E13" w14:textId="77777777" w:rsidR="00831925" w:rsidRPr="004C27EC" w:rsidRDefault="00831925" w:rsidP="007A3138">
      <w:pPr>
        <w:spacing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 xml:space="preserve">What does </w:t>
      </w:r>
      <w:r w:rsidRPr="004C27E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(click)</w:t>
      </w: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 xml:space="preserve"> represent?</w:t>
      </w:r>
    </w:p>
    <w:p w14:paraId="612358F8" w14:textId="77777777" w:rsidR="00831925" w:rsidRPr="004C27EC" w:rsidRDefault="00831925" w:rsidP="007A3138">
      <w:pPr>
        <w:spacing w:before="0" w:beforeAutospacing="0"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A. Property binding</w:t>
      </w:r>
      <w:r w:rsidRPr="004C27EC">
        <w:rPr>
          <w:rFonts w:ascii="Arial" w:eastAsia="Times New Roman" w:hAnsi="Arial" w:cs="Arial"/>
          <w:kern w:val="0"/>
          <w14:ligatures w14:val="none"/>
        </w:rPr>
        <w:br/>
      </w:r>
      <w:r w:rsidRPr="003F2DAC">
        <w:rPr>
          <w:rFonts w:ascii="Arial" w:eastAsia="Times New Roman" w:hAnsi="Arial" w:cs="Arial"/>
          <w:kern w:val="0"/>
          <w:highlight w:val="yellow"/>
          <w14:ligatures w14:val="none"/>
        </w:rPr>
        <w:t>B. Event binding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Interpolation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A route parameter</w:t>
      </w:r>
    </w:p>
    <w:p w14:paraId="71F53E69" w14:textId="60D451FA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68683156" w14:textId="22B28D81" w:rsidR="00831925" w:rsidRPr="007A3138" w:rsidRDefault="003F2DAC" w:rsidP="00831925">
      <w:pPr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7A3138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7.5</w:t>
      </w:r>
      <w:r w:rsidR="00831925" w:rsidRPr="007A3138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Two-way binding</w:t>
      </w:r>
    </w:p>
    <w:p w14:paraId="4E9A519A" w14:textId="5006F235" w:rsidR="007A3138" w:rsidRDefault="007A3138" w:rsidP="007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eastAsia="Times New Roman" w:hAnsi="Arial" w:cs="Arial"/>
          <w:kern w:val="0"/>
          <w:lang w:val="en-GB"/>
          <w14:ligatures w14:val="none"/>
        </w:rPr>
      </w:pPr>
      <w:r w:rsidRPr="007A3138">
        <w:rPr>
          <w:rFonts w:ascii="Arial" w:eastAsia="Times New Roman" w:hAnsi="Arial" w:cs="Arial"/>
          <w:kern w:val="0"/>
          <w:lang w:val="en-GB"/>
          <w14:ligatures w14:val="none"/>
        </w:rPr>
        <w:t>Combines event and property binding in single notation by using ngModel</w:t>
      </w:r>
    </w:p>
    <w:p w14:paraId="6ED20D6B" w14:textId="6CADE97D" w:rsidR="007A3138" w:rsidRPr="007A3138" w:rsidRDefault="007A3138" w:rsidP="007A3138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 xml:space="preserve">Important: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ngModel</w:t>
      </w:r>
      <w:r w:rsidRPr="004C27EC">
        <w:rPr>
          <w:rFonts w:ascii="Arial" w:eastAsia="Times New Roman" w:hAnsi="Arial" w:cs="Arial"/>
          <w:kern w:val="0"/>
          <w14:ligatures w14:val="none"/>
        </w:rPr>
        <w:t xml:space="preserve"> needs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FormsModule</w:t>
      </w:r>
      <w:r w:rsidRPr="004C27EC">
        <w:rPr>
          <w:rFonts w:ascii="Arial" w:eastAsia="Times New Roman" w:hAnsi="Arial" w:cs="Arial"/>
          <w:kern w:val="0"/>
          <w14:ligatures w14:val="none"/>
        </w:rPr>
        <w:t>.</w:t>
      </w:r>
    </w:p>
    <w:p w14:paraId="00399F5D" w14:textId="5E2F1089" w:rsidR="00831925" w:rsidRPr="007A3138" w:rsidRDefault="00831925" w:rsidP="007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7A3138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&lt;input [(ngModel)]="author.name"&gt;</w:t>
      </w:r>
    </w:p>
    <w:p w14:paraId="42BBF150" w14:textId="77777777" w:rsidR="00831925" w:rsidRPr="004C27EC" w:rsidRDefault="00831925" w:rsidP="007A3138">
      <w:pPr>
        <w:spacing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 xml:space="preserve">What does </w:t>
      </w:r>
      <w:r w:rsidRPr="004C27E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[(ngModel)]</w:t>
      </w: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 xml:space="preserve"> do?</w:t>
      </w:r>
    </w:p>
    <w:p w14:paraId="4FD5192C" w14:textId="1467E0F4" w:rsidR="00014409" w:rsidRDefault="00831925" w:rsidP="003A23A9">
      <w:pPr>
        <w:spacing w:before="0" w:before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A. Only displays data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B. Only listens to clicks</w:t>
      </w:r>
      <w:r w:rsidRPr="004C27EC">
        <w:rPr>
          <w:rFonts w:ascii="Arial" w:eastAsia="Times New Roman" w:hAnsi="Arial" w:cs="Arial"/>
          <w:kern w:val="0"/>
          <w14:ligatures w14:val="none"/>
        </w:rPr>
        <w:br/>
      </w:r>
      <w:r w:rsidRPr="007A3138">
        <w:rPr>
          <w:rFonts w:ascii="Arial" w:eastAsia="Times New Roman" w:hAnsi="Arial" w:cs="Arial"/>
          <w:kern w:val="0"/>
          <w:highlight w:val="yellow"/>
          <w14:ligatures w14:val="none"/>
        </w:rPr>
        <w:t>C. Synchronizes data between input and component property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Defines a route</w:t>
      </w:r>
    </w:p>
    <w:p w14:paraId="216E2B0A" w14:textId="77777777" w:rsidR="003A23A9" w:rsidRPr="003A23A9" w:rsidRDefault="003A23A9" w:rsidP="003A23A9">
      <w:pPr>
        <w:spacing w:before="0" w:beforeAutospacing="0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7ECA703F" w14:textId="70A8DE5E" w:rsidR="00831925" w:rsidRPr="004C27EC" w:rsidRDefault="009A67E5" w:rsidP="00831925">
      <w:pPr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8</w:t>
      </w:r>
      <w:r w:rsidR="00831925" w:rsidRPr="004C27EC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. Directives</w:t>
      </w:r>
    </w:p>
    <w:p w14:paraId="5A7F4B94" w14:textId="0D885100" w:rsidR="00831925" w:rsidRDefault="00831925" w:rsidP="009513B5">
      <w:pPr>
        <w:ind w:left="720"/>
        <w:rPr>
          <w:rFonts w:ascii="Arial" w:hAnsi="Arial" w:cs="Arial"/>
          <w:color w:val="000000"/>
          <w:kern w:val="0"/>
          <w:lang w:val="en-GB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A directive changes behavior or structure of DOM elements</w:t>
      </w:r>
      <w:r w:rsidR="00A70553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70553" w:rsidRPr="00A70553">
        <w:rPr>
          <w:rFonts w:ascii="Arial" w:eastAsia="Times New Roman" w:hAnsi="Arial" w:cs="Arial"/>
          <w:kern w:val="0"/>
          <w14:ligatures w14:val="none"/>
        </w:rPr>
        <w:t>(</w:t>
      </w:r>
      <w:r w:rsidR="00A70553" w:rsidRPr="00A70553">
        <w:rPr>
          <w:rFonts w:ascii="Arial" w:hAnsi="Arial" w:cs="Arial"/>
          <w:color w:val="000000"/>
          <w:kern w:val="0"/>
          <w:lang w:val="en-GB"/>
        </w:rPr>
        <w:t>extend HTML attributes)</w:t>
      </w:r>
    </w:p>
    <w:p w14:paraId="5627D20B" w14:textId="7A23C9EC" w:rsidR="002D2F35" w:rsidRDefault="002D2F35" w:rsidP="009513B5">
      <w:pPr>
        <w:ind w:left="72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Examples: </w:t>
      </w:r>
    </w:p>
    <w:p w14:paraId="6F2024C3" w14:textId="3BFC717A" w:rsidR="002D2F35" w:rsidRPr="00FA3447" w:rsidRDefault="002D2F35" w:rsidP="00FA3447">
      <w:pPr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FA3447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&lt;input [(ngModel)]="author.name"&gt;</w:t>
      </w:r>
    </w:p>
    <w:p w14:paraId="79A7A30A" w14:textId="77777777" w:rsidR="00FA3447" w:rsidRPr="00FA3447" w:rsidRDefault="00FA3447" w:rsidP="00FA3447">
      <w:pPr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</w:p>
    <w:p w14:paraId="02D9F200" w14:textId="5B59640D" w:rsidR="004E3E86" w:rsidRPr="00FA3447" w:rsidRDefault="004E3E86" w:rsidP="00FA3447">
      <w:pPr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FA3447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lastRenderedPageBreak/>
        <w:t>&lt;a routerLink="/authors"&gt;Authors&lt;/a&gt;</w:t>
      </w:r>
    </w:p>
    <w:p w14:paraId="780246F0" w14:textId="77777777" w:rsidR="00FA3447" w:rsidRPr="00FA3447" w:rsidRDefault="00FA3447" w:rsidP="00FA3447">
      <w:pPr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</w:p>
    <w:p w14:paraId="594C050B" w14:textId="77777777" w:rsidR="00FA3447" w:rsidRPr="00FA3447" w:rsidRDefault="00FA3447" w:rsidP="00FA3447">
      <w:pPr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FA3447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&lt;ul&gt;</w:t>
      </w:r>
    </w:p>
    <w:p w14:paraId="546A6A4F" w14:textId="77777777" w:rsidR="00FA3447" w:rsidRPr="00FA3447" w:rsidRDefault="00FA3447" w:rsidP="00FA3447">
      <w:pPr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FA3447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 xml:space="preserve">  @for (author of authors; track author.id) {</w:t>
      </w:r>
    </w:p>
    <w:p w14:paraId="117D4772" w14:textId="77777777" w:rsidR="00FA3447" w:rsidRPr="00FA3447" w:rsidRDefault="00FA3447" w:rsidP="00FA3447">
      <w:pPr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FA3447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 xml:space="preserve">    &lt;li&gt;{{ author.name }}&lt;/li&gt;</w:t>
      </w:r>
    </w:p>
    <w:p w14:paraId="0E2AA5BA" w14:textId="77777777" w:rsidR="00FA3447" w:rsidRPr="00FA3447" w:rsidRDefault="00FA3447" w:rsidP="00FA3447">
      <w:pPr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FA3447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 xml:space="preserve">  }</w:t>
      </w:r>
    </w:p>
    <w:p w14:paraId="615C6F36" w14:textId="152484B9" w:rsidR="00FA3447" w:rsidRPr="00FA3447" w:rsidRDefault="00FA3447" w:rsidP="00FA3447">
      <w:pPr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FA3447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&lt;/ul&gt;</w:t>
      </w:r>
    </w:p>
    <w:p w14:paraId="5E8E471C" w14:textId="77777777" w:rsidR="00FA3447" w:rsidRPr="00FA3447" w:rsidRDefault="00FA3447" w:rsidP="00FA3447">
      <w:pPr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14:ligatures w14:val="none"/>
        </w:rPr>
      </w:pPr>
    </w:p>
    <w:p w14:paraId="6083566A" w14:textId="77777777" w:rsidR="00831925" w:rsidRPr="004C27EC" w:rsidRDefault="00831925" w:rsidP="009513B5">
      <w:pPr>
        <w:spacing w:before="0" w:beforeAutospacing="0"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>A directive is used to:</w:t>
      </w:r>
    </w:p>
    <w:p w14:paraId="2996FEB2" w14:textId="77777777" w:rsidR="00831925" w:rsidRPr="004C27EC" w:rsidRDefault="00831925" w:rsidP="00FA3447">
      <w:pPr>
        <w:spacing w:before="0" w:before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A70553">
        <w:rPr>
          <w:rFonts w:ascii="Arial" w:eastAsia="Times New Roman" w:hAnsi="Arial" w:cs="Arial"/>
          <w:kern w:val="0"/>
          <w:highlight w:val="yellow"/>
          <w14:ligatures w14:val="none"/>
        </w:rPr>
        <w:t>A. Extend/change HTML behavior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B. Compile TypeScript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Install Angular CLI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 xml:space="preserve">D. Replace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package.json</w:t>
      </w:r>
    </w:p>
    <w:p w14:paraId="07407290" w14:textId="5D65F29A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63CC42F2" w14:textId="3B8550D8" w:rsidR="00831925" w:rsidRPr="004C27EC" w:rsidRDefault="0018771F" w:rsidP="00831925">
      <w:pPr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9</w:t>
      </w:r>
      <w:r w:rsidR="00831925" w:rsidRPr="004C27EC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. Service</w:t>
      </w:r>
    </w:p>
    <w:p w14:paraId="23E92B39" w14:textId="72FFFA5E" w:rsidR="009513B5" w:rsidRPr="004C27EC" w:rsidRDefault="00831925" w:rsidP="00DC0E0B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A service is used for reusable logic or data</w:t>
      </w:r>
      <w:r w:rsidR="009513B5">
        <w:rPr>
          <w:rFonts w:ascii="Arial" w:eastAsia="Times New Roman" w:hAnsi="Arial" w:cs="Arial"/>
          <w:kern w:val="0"/>
          <w14:ligatures w14:val="none"/>
        </w:rPr>
        <w:t xml:space="preserve">, </w:t>
      </w:r>
      <w:r w:rsidR="009513B5" w:rsidRPr="009513B5">
        <w:rPr>
          <w:rFonts w:ascii="Arial" w:eastAsia="Times New Roman" w:hAnsi="Arial" w:cs="Arial"/>
          <w:kern w:val="0"/>
          <w14:ligatures w14:val="none"/>
        </w:rPr>
        <w:t>typically a class with a narrow, well-defined purpose.</w:t>
      </w:r>
    </w:p>
    <w:p w14:paraId="2F37B874" w14:textId="77777777" w:rsidR="00831925" w:rsidRPr="004C27EC" w:rsidRDefault="00831925" w:rsidP="00DC0E0B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Examples:</w:t>
      </w:r>
    </w:p>
    <w:p w14:paraId="07AC1914" w14:textId="77777777" w:rsidR="00831925" w:rsidRPr="004C27EC" w:rsidRDefault="00831925" w:rsidP="00DC0E0B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data service;</w:t>
      </w:r>
    </w:p>
    <w:p w14:paraId="704ACD0F" w14:textId="77777777" w:rsidR="00831925" w:rsidRPr="004C27EC" w:rsidRDefault="00831925" w:rsidP="00DC0E0B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logging service;</w:t>
      </w:r>
    </w:p>
    <w:p w14:paraId="00A9AC84" w14:textId="77777777" w:rsidR="00831925" w:rsidRPr="004C27EC" w:rsidRDefault="00831925" w:rsidP="00DC0E0B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message service;</w:t>
      </w:r>
    </w:p>
    <w:p w14:paraId="084C055F" w14:textId="77777777" w:rsidR="00831925" w:rsidRPr="004C27EC" w:rsidRDefault="00831925" w:rsidP="00DC0E0B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API service.</w:t>
      </w:r>
    </w:p>
    <w:p w14:paraId="4F610368" w14:textId="77777777" w:rsidR="00831925" w:rsidRPr="004C27EC" w:rsidRDefault="00831925" w:rsidP="00DC0E0B">
      <w:pPr>
        <w:spacing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>A service is usually used to:</w:t>
      </w:r>
    </w:p>
    <w:p w14:paraId="5D51FAE0" w14:textId="5DA9867B" w:rsidR="009878A2" w:rsidRDefault="00831925" w:rsidP="003A23A9">
      <w:pPr>
        <w:spacing w:before="0" w:before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DC0E0B">
        <w:rPr>
          <w:rFonts w:ascii="Arial" w:eastAsia="Times New Roman" w:hAnsi="Arial" w:cs="Arial"/>
          <w:kern w:val="0"/>
          <w:highlight w:val="yellow"/>
          <w14:ligatures w14:val="none"/>
        </w:rPr>
        <w:t>A. Store reusable logic/data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B. Define only HTML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Replace TypeScript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Create CSS classes</w:t>
      </w:r>
    </w:p>
    <w:p w14:paraId="4A079861" w14:textId="77777777" w:rsidR="003A23A9" w:rsidRPr="003A23A9" w:rsidRDefault="003A23A9" w:rsidP="003A23A9">
      <w:pPr>
        <w:spacing w:before="0" w:beforeAutospacing="0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448B9906" w14:textId="240134C4" w:rsidR="00831925" w:rsidRPr="004C27EC" w:rsidRDefault="00FA3447" w:rsidP="00831925">
      <w:pPr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10</w:t>
      </w:r>
      <w:r w:rsidR="00831925" w:rsidRPr="004C27EC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. Dependency Injection</w:t>
      </w:r>
    </w:p>
    <w:p w14:paraId="03C2FF7B" w14:textId="4443AF3A" w:rsidR="00831925" w:rsidRPr="004C27EC" w:rsidRDefault="00831925" w:rsidP="009878A2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Dependency Injection means Angular gives a class what it needs.</w:t>
      </w:r>
    </w:p>
    <w:p w14:paraId="40EDDA81" w14:textId="6D36EF5F" w:rsidR="00831925" w:rsidRPr="009878A2" w:rsidRDefault="00831925" w:rsidP="00987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constructor(private service: AuthorService) {}</w:t>
      </w:r>
    </w:p>
    <w:p w14:paraId="7FE46618" w14:textId="77777777" w:rsidR="00831925" w:rsidRPr="004C27EC" w:rsidRDefault="00831925" w:rsidP="009878A2">
      <w:pPr>
        <w:spacing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>Dependency Injection helps to:</w:t>
      </w:r>
    </w:p>
    <w:p w14:paraId="782DA1BF" w14:textId="77777777" w:rsidR="00831925" w:rsidRPr="004C27EC" w:rsidRDefault="00831925" w:rsidP="009878A2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A. Hard-code dependencies</w:t>
      </w:r>
      <w:r w:rsidRPr="004C27EC">
        <w:rPr>
          <w:rFonts w:ascii="Arial" w:eastAsia="Times New Roman" w:hAnsi="Arial" w:cs="Arial"/>
          <w:kern w:val="0"/>
          <w14:ligatures w14:val="none"/>
        </w:rPr>
        <w:br/>
      </w:r>
      <w:r w:rsidRPr="009878A2">
        <w:rPr>
          <w:rFonts w:ascii="Arial" w:eastAsia="Times New Roman" w:hAnsi="Arial" w:cs="Arial"/>
          <w:kern w:val="0"/>
          <w:highlight w:val="yellow"/>
          <w14:ligatures w14:val="none"/>
        </w:rPr>
        <w:t>B. Make components more reusable, maintainable, and testable</w:t>
      </w:r>
      <w:r w:rsidRPr="004C27EC">
        <w:rPr>
          <w:rFonts w:ascii="Arial" w:eastAsia="Times New Roman" w:hAnsi="Arial" w:cs="Arial"/>
          <w:kern w:val="0"/>
          <w14:ligatures w14:val="none"/>
        </w:rPr>
        <w:br/>
      </w:r>
      <w:r w:rsidRPr="004C27EC">
        <w:rPr>
          <w:rFonts w:ascii="Arial" w:eastAsia="Times New Roman" w:hAnsi="Arial" w:cs="Arial"/>
          <w:kern w:val="0"/>
          <w14:ligatures w14:val="none"/>
        </w:rPr>
        <w:lastRenderedPageBreak/>
        <w:t>C. Remove TypeScript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Replace templates</w:t>
      </w:r>
    </w:p>
    <w:p w14:paraId="76FBF3DE" w14:textId="07791FBC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139AC3F7" w14:textId="6D9E716F" w:rsidR="00831925" w:rsidRPr="004C27EC" w:rsidRDefault="0050707E" w:rsidP="00831925">
      <w:pPr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11</w:t>
      </w:r>
      <w:r w:rsidR="00831925" w:rsidRPr="004C27EC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. Angular Router</w:t>
      </w:r>
    </w:p>
    <w:p w14:paraId="335C87B0" w14:textId="77777777" w:rsidR="00831925" w:rsidRDefault="00831925" w:rsidP="004E0A44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Router = maps URL paths to components.</w:t>
      </w:r>
    </w:p>
    <w:p w14:paraId="53466727" w14:textId="44CAD697" w:rsidR="00C5269E" w:rsidRPr="00E1260E" w:rsidRDefault="007C54F6" w:rsidP="004E0A44">
      <w:pPr>
        <w:ind w:left="720"/>
        <w:rPr>
          <w:rFonts w:ascii="Arial" w:hAnsi="Arial" w:cs="Arial"/>
          <w:color w:val="000000"/>
        </w:rPr>
      </w:pPr>
      <w:r w:rsidRPr="00E1260E">
        <w:rPr>
          <w:rFonts w:ascii="Arial" w:eastAsia="Times New Roman" w:hAnsi="Arial" w:cs="Arial"/>
          <w:kern w:val="0"/>
          <w14:ligatures w14:val="none"/>
        </w:rPr>
        <w:t xml:space="preserve">These are stored </w:t>
      </w:r>
      <w:r w:rsidRPr="00E1260E">
        <w:rPr>
          <w:rFonts w:ascii="Arial" w:hAnsi="Arial" w:cs="Arial"/>
          <w:color w:val="000000"/>
        </w:rPr>
        <w:t xml:space="preserve">in </w:t>
      </w:r>
      <w:r w:rsidRPr="00E1260E">
        <w:rPr>
          <w:rStyle w:val="HTMLCode"/>
          <w:rFonts w:ascii="Arial" w:eastAsiaTheme="majorEastAsia" w:hAnsi="Arial" w:cs="Arial"/>
          <w:color w:val="000000"/>
          <w:sz w:val="24"/>
          <w:szCs w:val="24"/>
        </w:rPr>
        <w:t>app.routes.ts</w:t>
      </w:r>
      <w:r w:rsidRPr="00E1260E">
        <w:rPr>
          <w:rFonts w:ascii="Arial" w:hAnsi="Arial" w:cs="Arial"/>
          <w:color w:val="000000"/>
        </w:rPr>
        <w:t>, inside</w:t>
      </w:r>
      <w:r w:rsidRPr="00E1260E">
        <w:rPr>
          <w:rStyle w:val="apple-converted-space"/>
          <w:rFonts w:ascii="Arial" w:hAnsi="Arial" w:cs="Arial"/>
          <w:color w:val="000000"/>
        </w:rPr>
        <w:t> </w:t>
      </w:r>
      <w:r w:rsidRPr="00E1260E">
        <w:rPr>
          <w:rStyle w:val="HTMLCode"/>
          <w:rFonts w:ascii="Arial" w:eastAsiaTheme="majorEastAsia" w:hAnsi="Arial" w:cs="Arial"/>
          <w:color w:val="000000"/>
          <w:sz w:val="24"/>
          <w:szCs w:val="24"/>
        </w:rPr>
        <w:t>src/app</w:t>
      </w:r>
      <w:r w:rsidRPr="00E1260E">
        <w:rPr>
          <w:rFonts w:ascii="Arial" w:hAnsi="Arial" w:cs="Arial"/>
          <w:color w:val="000000"/>
        </w:rPr>
        <w:t>. This file exports a</w:t>
      </w:r>
      <w:r w:rsidR="00E1260E">
        <w:rPr>
          <w:rFonts w:ascii="Arial" w:hAnsi="Arial" w:cs="Arial"/>
          <w:color w:val="000000"/>
        </w:rPr>
        <w:t xml:space="preserve"> </w:t>
      </w:r>
      <w:r w:rsidRPr="00E1260E">
        <w:rPr>
          <w:rFonts w:ascii="Arial" w:hAnsi="Arial" w:cs="Arial"/>
          <w:color w:val="000000"/>
        </w:rPr>
        <w:t>typed</w:t>
      </w:r>
      <w:r w:rsidRPr="00E1260E">
        <w:rPr>
          <w:rStyle w:val="apple-converted-space"/>
          <w:rFonts w:ascii="Arial" w:hAnsi="Arial" w:cs="Arial"/>
          <w:color w:val="000000"/>
        </w:rPr>
        <w:t> </w:t>
      </w:r>
      <w:r w:rsidRPr="00E1260E">
        <w:rPr>
          <w:rStyle w:val="HTMLCode"/>
          <w:rFonts w:ascii="Arial" w:eastAsiaTheme="majorEastAsia" w:hAnsi="Arial" w:cs="Arial"/>
          <w:color w:val="000000"/>
          <w:sz w:val="24"/>
          <w:szCs w:val="24"/>
        </w:rPr>
        <w:t>Routes</w:t>
      </w:r>
      <w:r w:rsidRPr="00E1260E">
        <w:rPr>
          <w:rStyle w:val="apple-converted-space"/>
          <w:rFonts w:ascii="Arial" w:hAnsi="Arial" w:cs="Arial"/>
          <w:color w:val="000000"/>
        </w:rPr>
        <w:t> </w:t>
      </w:r>
      <w:r w:rsidRPr="00E1260E">
        <w:rPr>
          <w:rFonts w:ascii="Arial" w:hAnsi="Arial" w:cs="Arial"/>
          <w:color w:val="000000"/>
        </w:rPr>
        <w:t>constant.</w:t>
      </w:r>
    </w:p>
    <w:p w14:paraId="64CC790F" w14:textId="16D6CE84" w:rsidR="00C5269E" w:rsidRPr="00E31395" w:rsidRDefault="00C5269E" w:rsidP="004E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-webkit-standard" w:hAnsi="-webkit-standard"/>
          <w:color w:val="000000"/>
          <w:sz w:val="25"/>
        </w:rPr>
      </w:pPr>
      <w:r w:rsidRPr="00E31395">
        <w:rPr>
          <w:rFonts w:ascii="Consolas" w:eastAsia="Times New Roman" w:hAnsi="Consolas" w:cs="Consolas"/>
          <w:kern w:val="0"/>
          <w:sz w:val="18"/>
          <w:szCs w:val="18"/>
          <w14:ligatures w14:val="none"/>
        </w:rPr>
        <w:t>// src/app/app.routes.ts</w:t>
      </w:r>
    </w:p>
    <w:p w14:paraId="7FCE442C" w14:textId="7DC0B429" w:rsidR="00831925" w:rsidRPr="00E31395" w:rsidRDefault="00831925" w:rsidP="00D65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916"/>
        <w:rPr>
          <w:rFonts w:ascii="Consolas" w:eastAsia="Times New Roman" w:hAnsi="Consolas" w:cs="Consolas"/>
          <w:kern w:val="0"/>
          <w:sz w:val="18"/>
          <w:szCs w:val="18"/>
          <w14:ligatures w14:val="none"/>
        </w:rPr>
      </w:pPr>
      <w:r w:rsidRPr="00E31395">
        <w:rPr>
          <w:rFonts w:ascii="Consolas" w:eastAsia="Times New Roman" w:hAnsi="Consolas" w:cs="Consolas"/>
          <w:kern w:val="0"/>
          <w:sz w:val="18"/>
          <w:szCs w:val="18"/>
          <w14:ligatures w14:val="none"/>
        </w:rPr>
        <w:t>export const routes: Routes = [</w:t>
      </w:r>
    </w:p>
    <w:p w14:paraId="271A5900" w14:textId="77777777" w:rsidR="00831925" w:rsidRPr="00E31395" w:rsidRDefault="00831925" w:rsidP="00D65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916"/>
        <w:rPr>
          <w:rFonts w:ascii="Consolas" w:eastAsia="Times New Roman" w:hAnsi="Consolas" w:cs="Consolas"/>
          <w:kern w:val="0"/>
          <w:sz w:val="18"/>
          <w:szCs w:val="18"/>
          <w14:ligatures w14:val="none"/>
        </w:rPr>
      </w:pPr>
      <w:r w:rsidRPr="00E31395">
        <w:rPr>
          <w:rFonts w:ascii="Consolas" w:eastAsia="Times New Roman" w:hAnsi="Consolas" w:cs="Consolas"/>
          <w:kern w:val="0"/>
          <w:sz w:val="18"/>
          <w:szCs w:val="18"/>
          <w14:ligatures w14:val="none"/>
        </w:rPr>
        <w:t xml:space="preserve">  { path: 'authors', component: Authors }</w:t>
      </w:r>
    </w:p>
    <w:p w14:paraId="38D52925" w14:textId="42782957" w:rsidR="00831925" w:rsidRPr="00E31395" w:rsidRDefault="00831925" w:rsidP="00D65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916"/>
        <w:rPr>
          <w:rFonts w:ascii="Consolas" w:eastAsia="Times New Roman" w:hAnsi="Consolas" w:cs="Consolas"/>
          <w:kern w:val="0"/>
          <w:sz w:val="18"/>
          <w:szCs w:val="18"/>
          <w14:ligatures w14:val="none"/>
        </w:rPr>
      </w:pPr>
      <w:r w:rsidRPr="00E31395">
        <w:rPr>
          <w:rFonts w:ascii="Consolas" w:eastAsia="Times New Roman" w:hAnsi="Consolas" w:cs="Consolas"/>
          <w:kern w:val="0"/>
          <w:sz w:val="18"/>
          <w:szCs w:val="18"/>
          <w14:ligatures w14:val="none"/>
        </w:rPr>
        <w:t>]</w:t>
      </w:r>
      <w:r w:rsidR="00C5269E" w:rsidRPr="00E31395">
        <w:rPr>
          <w:rFonts w:ascii="Consolas" w:eastAsia="Times New Roman" w:hAnsi="Consolas" w:cs="Consolas"/>
          <w:kern w:val="0"/>
          <w:sz w:val="18"/>
          <w:szCs w:val="18"/>
          <w14:ligatures w14:val="none"/>
        </w:rPr>
        <w:t xml:space="preserve">; </w:t>
      </w:r>
    </w:p>
    <w:p w14:paraId="0052899E" w14:textId="77777777" w:rsidR="009A21F4" w:rsidRDefault="009A21F4" w:rsidP="004E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</w:p>
    <w:p w14:paraId="45A8E7C3" w14:textId="77EEE9BD" w:rsidR="009A21F4" w:rsidRPr="009A21F4" w:rsidRDefault="009A21F4" w:rsidP="004E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A21F4">
        <w:rPr>
          <w:rFonts w:ascii="Arial" w:eastAsia="Times New Roman" w:hAnsi="Arial" w:cs="Arial"/>
          <w:kern w:val="0"/>
          <w:sz w:val="22"/>
          <w:szCs w:val="22"/>
          <w14:ligatures w14:val="none"/>
        </w:rPr>
        <w:t>In main:</w:t>
      </w:r>
    </w:p>
    <w:p w14:paraId="7FC2C1EC" w14:textId="260BB08C" w:rsidR="009A21F4" w:rsidRPr="00E31395" w:rsidRDefault="009A21F4" w:rsidP="00D65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916"/>
        <w:rPr>
          <w:rFonts w:ascii="Consolas" w:eastAsia="Times New Roman" w:hAnsi="Consolas" w:cs="Consolas"/>
          <w:kern w:val="0"/>
          <w:sz w:val="18"/>
          <w:szCs w:val="18"/>
          <w14:ligatures w14:val="none"/>
        </w:rPr>
      </w:pPr>
      <w:r w:rsidRPr="00E31395">
        <w:rPr>
          <w:rFonts w:ascii="Consolas" w:eastAsia="Times New Roman" w:hAnsi="Consolas" w:cs="Consolas"/>
          <w:kern w:val="0"/>
          <w:sz w:val="18"/>
          <w:szCs w:val="18"/>
          <w14:ligatures w14:val="none"/>
        </w:rPr>
        <w:t>import { RouterOutlet, RouterLink } from '@angular/router';</w:t>
      </w:r>
    </w:p>
    <w:p w14:paraId="47EDA7E7" w14:textId="77777777" w:rsidR="009A21F4" w:rsidRDefault="009A21F4" w:rsidP="004E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</w:p>
    <w:p w14:paraId="0F179117" w14:textId="3909085E" w:rsidR="009A21F4" w:rsidRPr="009A21F4" w:rsidRDefault="009A21F4" w:rsidP="004E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A21F4">
        <w:rPr>
          <w:rFonts w:ascii="Arial" w:eastAsia="Times New Roman" w:hAnsi="Arial" w:cs="Arial"/>
          <w:kern w:val="0"/>
          <w:sz w:val="22"/>
          <w:szCs w:val="22"/>
          <w14:ligatures w14:val="none"/>
        </w:rPr>
        <w:t>In HTML:</w:t>
      </w:r>
    </w:p>
    <w:p w14:paraId="600F234D" w14:textId="77777777" w:rsidR="00D6591E" w:rsidRPr="00D6591E" w:rsidRDefault="00D6591E" w:rsidP="00D6591E">
      <w:pPr>
        <w:spacing w:before="0" w:beforeAutospacing="0" w:after="0" w:afterAutospacing="0"/>
        <w:ind w:left="1440"/>
        <w:rPr>
          <w:rFonts w:ascii="Consolas" w:eastAsia="Times New Roman" w:hAnsi="Consolas" w:cs="Consolas"/>
          <w:kern w:val="0"/>
          <w:sz w:val="18"/>
          <w:szCs w:val="18"/>
          <w14:ligatures w14:val="none"/>
        </w:rPr>
      </w:pPr>
      <w:r w:rsidRPr="00D6591E">
        <w:rPr>
          <w:rFonts w:ascii="Consolas" w:eastAsia="Times New Roman" w:hAnsi="Consolas" w:cs="Consolas"/>
          <w:kern w:val="0"/>
          <w:sz w:val="18"/>
          <w:szCs w:val="18"/>
          <w14:ligatures w14:val="none"/>
        </w:rPr>
        <w:t>&lt;nav&gt;</w:t>
      </w:r>
    </w:p>
    <w:p w14:paraId="3FCA35F0" w14:textId="05077768" w:rsidR="00D6591E" w:rsidRPr="00D6591E" w:rsidRDefault="00D6591E" w:rsidP="00D6591E">
      <w:pPr>
        <w:spacing w:before="0" w:beforeAutospacing="0" w:after="0" w:afterAutospacing="0"/>
        <w:ind w:left="1440"/>
        <w:rPr>
          <w:rFonts w:ascii="Consolas" w:eastAsia="Times New Roman" w:hAnsi="Consolas" w:cs="Consolas"/>
          <w:kern w:val="0"/>
          <w:sz w:val="18"/>
          <w:szCs w:val="18"/>
          <w14:ligatures w14:val="none"/>
        </w:rPr>
      </w:pPr>
      <w:r w:rsidRPr="00D6591E">
        <w:rPr>
          <w:rFonts w:ascii="Consolas" w:eastAsia="Times New Roman" w:hAnsi="Consolas" w:cs="Consolas"/>
          <w:kern w:val="0"/>
          <w:sz w:val="18"/>
          <w:szCs w:val="18"/>
          <w14:ligatures w14:val="none"/>
        </w:rPr>
        <w:t xml:space="preserve">  &lt;a routerLink="/authors"&gt;Authors&lt;/a&gt;</w:t>
      </w:r>
      <w:r>
        <w:rPr>
          <w:rFonts w:ascii="Consolas" w:eastAsia="Times New Roman" w:hAnsi="Consolas" w:cs="Consolas"/>
          <w:kern w:val="0"/>
          <w:sz w:val="18"/>
          <w:szCs w:val="18"/>
          <w14:ligatures w14:val="none"/>
        </w:rPr>
        <w:tab/>
        <w:t xml:space="preserve">//nav fixo para todas </w:t>
      </w:r>
      <w:r w:rsidR="000D7B6E">
        <w:rPr>
          <w:rFonts w:ascii="Consolas" w:eastAsia="Times New Roman" w:hAnsi="Consolas" w:cs="Consolas"/>
          <w:kern w:val="0"/>
          <w:sz w:val="18"/>
          <w:szCs w:val="18"/>
          <w14:ligatures w14:val="none"/>
        </w:rPr>
        <w:t>as paginas</w:t>
      </w:r>
    </w:p>
    <w:p w14:paraId="4B84006B" w14:textId="77777777" w:rsidR="00D6591E" w:rsidRPr="00E47AE8" w:rsidRDefault="00D6591E" w:rsidP="00D6591E">
      <w:pPr>
        <w:spacing w:before="0" w:beforeAutospacing="0" w:after="0" w:afterAutospacing="0"/>
        <w:ind w:left="1440"/>
        <w:rPr>
          <w:rFonts w:ascii="Consolas" w:eastAsia="Times New Roman" w:hAnsi="Consolas" w:cs="Consolas"/>
          <w:kern w:val="0"/>
          <w:sz w:val="18"/>
          <w:szCs w:val="18"/>
          <w:lang w:val="pt-PT"/>
          <w14:ligatures w14:val="none"/>
        </w:rPr>
      </w:pPr>
      <w:r w:rsidRPr="00E47AE8">
        <w:rPr>
          <w:rFonts w:ascii="Consolas" w:eastAsia="Times New Roman" w:hAnsi="Consolas" w:cs="Consolas"/>
          <w:kern w:val="0"/>
          <w:sz w:val="18"/>
          <w:szCs w:val="18"/>
          <w:lang w:val="pt-PT"/>
          <w14:ligatures w14:val="none"/>
        </w:rPr>
        <w:t>&lt;/nav&gt;</w:t>
      </w:r>
    </w:p>
    <w:p w14:paraId="2210E69C" w14:textId="77777777" w:rsidR="00D6591E" w:rsidRPr="00E47AE8" w:rsidRDefault="00D6591E" w:rsidP="00D6591E">
      <w:pPr>
        <w:spacing w:before="0" w:beforeAutospacing="0" w:after="0" w:afterAutospacing="0"/>
        <w:ind w:left="1440"/>
        <w:rPr>
          <w:rFonts w:ascii="Consolas" w:eastAsia="Times New Roman" w:hAnsi="Consolas" w:cs="Consolas"/>
          <w:kern w:val="0"/>
          <w:sz w:val="18"/>
          <w:szCs w:val="18"/>
          <w:lang w:val="pt-PT"/>
          <w14:ligatures w14:val="none"/>
        </w:rPr>
      </w:pPr>
    </w:p>
    <w:p w14:paraId="0E3D3F82" w14:textId="5ADE1FE9" w:rsidR="00831925" w:rsidRPr="000D7B6E" w:rsidRDefault="00D6591E" w:rsidP="00D6591E">
      <w:pPr>
        <w:spacing w:before="0" w:beforeAutospacing="0" w:after="0" w:afterAutospacing="0"/>
        <w:ind w:left="1440"/>
        <w:rPr>
          <w:rFonts w:ascii="Arial" w:eastAsia="Times New Roman" w:hAnsi="Arial" w:cs="Arial"/>
          <w:kern w:val="0"/>
          <w:lang w:val="pt-PT"/>
          <w14:ligatures w14:val="none"/>
        </w:rPr>
      </w:pPr>
      <w:r w:rsidRPr="000D7B6E">
        <w:rPr>
          <w:rFonts w:ascii="Consolas" w:eastAsia="Times New Roman" w:hAnsi="Consolas" w:cs="Consolas"/>
          <w:kern w:val="0"/>
          <w:sz w:val="18"/>
          <w:szCs w:val="18"/>
          <w:lang w:val="pt-PT"/>
          <w14:ligatures w14:val="none"/>
        </w:rPr>
        <w:t>&lt;router-outlet&gt;&lt;/router-outlet&gt;</w:t>
      </w:r>
      <w:r w:rsidR="000D7B6E" w:rsidRPr="000D7B6E">
        <w:rPr>
          <w:rFonts w:ascii="Consolas" w:eastAsia="Times New Roman" w:hAnsi="Consolas" w:cs="Consolas"/>
          <w:kern w:val="0"/>
          <w:sz w:val="18"/>
          <w:szCs w:val="18"/>
          <w:lang w:val="pt-PT"/>
          <w14:ligatures w14:val="none"/>
        </w:rPr>
        <w:tab/>
        <w:t>//a pagina em que estamos</w:t>
      </w:r>
    </w:p>
    <w:p w14:paraId="683F79C1" w14:textId="77777777" w:rsidR="00831925" w:rsidRPr="004C27EC" w:rsidRDefault="00831925" w:rsidP="00FD2B6B">
      <w:pPr>
        <w:spacing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 xml:space="preserve">What is </w:t>
      </w:r>
      <w:r w:rsidRPr="004C27E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router-outlet</w:t>
      </w: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>?</w:t>
      </w:r>
    </w:p>
    <w:p w14:paraId="662ED0AE" w14:textId="77777777" w:rsidR="00831925" w:rsidRPr="004C27EC" w:rsidRDefault="00831925" w:rsidP="00FD2B6B">
      <w:pPr>
        <w:spacing w:before="0" w:before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FD2B6B">
        <w:rPr>
          <w:rFonts w:ascii="Arial" w:eastAsia="Times New Roman" w:hAnsi="Arial" w:cs="Arial"/>
          <w:kern w:val="0"/>
          <w:highlight w:val="yellow"/>
          <w14:ligatures w14:val="none"/>
        </w:rPr>
        <w:t>A. Placeholder where routed components are displayed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B. A CSS class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A TypeScript type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A form input</w:t>
      </w:r>
    </w:p>
    <w:p w14:paraId="3C5B6EBF" w14:textId="77CB497B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1C8F36DE" w14:textId="77777777" w:rsidR="00831925" w:rsidRPr="004C27EC" w:rsidRDefault="00831925" w:rsidP="00FC3A91">
      <w:pPr>
        <w:spacing w:before="0" w:beforeAutospacing="0"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 xml:space="preserve">Why use </w:t>
      </w:r>
      <w:r w:rsidRPr="004C27E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routerLink</w:t>
      </w: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 xml:space="preserve"> instead of </w:t>
      </w:r>
      <w:r w:rsidRPr="004C27E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href</w:t>
      </w: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>?</w:t>
      </w:r>
    </w:p>
    <w:p w14:paraId="36E39975" w14:textId="57E9C3F6" w:rsidR="00831925" w:rsidRPr="004C27EC" w:rsidRDefault="00831925" w:rsidP="00357251">
      <w:pPr>
        <w:spacing w:before="0" w:beforeAutospacing="0"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FC3A91">
        <w:rPr>
          <w:rFonts w:ascii="Arial" w:eastAsia="Times New Roman" w:hAnsi="Arial" w:cs="Arial"/>
          <w:kern w:val="0"/>
          <w:highlight w:val="yellow"/>
          <w14:ligatures w14:val="none"/>
        </w:rPr>
        <w:t>A. It lets Angular navigate without full page reload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B. It deletes routes</w:t>
      </w:r>
      <w:r w:rsidRPr="004C27EC">
        <w:rPr>
          <w:rFonts w:ascii="Arial" w:eastAsia="Times New Roman" w:hAnsi="Arial" w:cs="Arial"/>
          <w:kern w:val="0"/>
          <w14:ligatures w14:val="none"/>
        </w:rPr>
        <w:br/>
      </w:r>
    </w:p>
    <w:p w14:paraId="5482F984" w14:textId="37068ACD" w:rsidR="00831925" w:rsidRPr="00514A0A" w:rsidRDefault="004A74A9" w:rsidP="00831925">
      <w:pPr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514A0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1</w:t>
      </w:r>
      <w:r w:rsidR="00514A0A" w:rsidRPr="00514A0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1</w:t>
      </w:r>
      <w:r w:rsidR="00831925" w:rsidRPr="00514A0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.</w:t>
      </w:r>
      <w:r w:rsidR="0082112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1</w:t>
      </w:r>
      <w:r w:rsidR="00831925" w:rsidRPr="00514A0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ActivatedRoute</w:t>
      </w:r>
    </w:p>
    <w:p w14:paraId="3FAB18E4" w14:textId="77777777" w:rsidR="00831925" w:rsidRPr="004C27EC" w:rsidRDefault="00831925" w:rsidP="004A74A9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Used to read route information.</w:t>
      </w:r>
    </w:p>
    <w:p w14:paraId="21E6B7CD" w14:textId="46A4569C" w:rsidR="00831925" w:rsidRPr="004A74A9" w:rsidRDefault="00831925" w:rsidP="004A7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4A74A9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constructor(private route: ActivatedRoute) {}</w:t>
      </w:r>
    </w:p>
    <w:p w14:paraId="4E289737" w14:textId="77777777" w:rsidR="004A74A9" w:rsidRPr="004C27EC" w:rsidRDefault="004A74A9" w:rsidP="004A7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7FD0B3E" w14:textId="77777777" w:rsidR="00831925" w:rsidRPr="004C27EC" w:rsidRDefault="00831925" w:rsidP="004A74A9">
      <w:pPr>
        <w:spacing w:before="0" w:beforeAutospacing="0"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ActivatedRoute</w:t>
      </w: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 xml:space="preserve"> is used to:</w:t>
      </w:r>
    </w:p>
    <w:p w14:paraId="71A525C2" w14:textId="77777777" w:rsidR="00831925" w:rsidRPr="004C27EC" w:rsidRDefault="00831925" w:rsidP="004A74A9">
      <w:pPr>
        <w:spacing w:before="0" w:beforeAutospacing="0"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A74A9">
        <w:rPr>
          <w:rFonts w:ascii="Arial" w:eastAsia="Times New Roman" w:hAnsi="Arial" w:cs="Arial"/>
          <w:kern w:val="0"/>
          <w:highlight w:val="yellow"/>
          <w14:ligatures w14:val="none"/>
        </w:rPr>
        <w:t>A. Read current route data/parameters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B. Create CSS</w:t>
      </w:r>
      <w:r w:rsidRPr="004C27EC">
        <w:rPr>
          <w:rFonts w:ascii="Arial" w:eastAsia="Times New Roman" w:hAnsi="Arial" w:cs="Arial"/>
          <w:kern w:val="0"/>
          <w14:ligatures w14:val="none"/>
        </w:rPr>
        <w:br/>
      </w:r>
      <w:r w:rsidRPr="004C27EC">
        <w:rPr>
          <w:rFonts w:ascii="Arial" w:eastAsia="Times New Roman" w:hAnsi="Arial" w:cs="Arial"/>
          <w:kern w:val="0"/>
          <w14:ligatures w14:val="none"/>
        </w:rPr>
        <w:lastRenderedPageBreak/>
        <w:t>C. Install Bootstrap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Declare an interface</w:t>
      </w:r>
    </w:p>
    <w:p w14:paraId="77C9368B" w14:textId="063DFFC9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7D3E5AA5" w14:textId="1107A208" w:rsidR="00831925" w:rsidRPr="00AF2B26" w:rsidRDefault="00AF2B26" w:rsidP="00831925">
      <w:pPr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11.</w:t>
      </w:r>
      <w:r w:rsidR="0082112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2</w:t>
      </w:r>
      <w:r w:rsidR="00831925" w:rsidRPr="00AF2B26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. Location</w:t>
      </w:r>
    </w:p>
    <w:p w14:paraId="5C28585C" w14:textId="77777777" w:rsidR="00831925" w:rsidRPr="0082112D" w:rsidRDefault="00831925" w:rsidP="00AF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82112D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goBack(): void {</w:t>
      </w:r>
    </w:p>
    <w:p w14:paraId="12D2BB55" w14:textId="77777777" w:rsidR="00831925" w:rsidRPr="0082112D" w:rsidRDefault="00831925" w:rsidP="00AF2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82112D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 xml:space="preserve">  this.location.back();</w:t>
      </w:r>
    </w:p>
    <w:p w14:paraId="1D86F4B0" w14:textId="13E6C51B" w:rsidR="00831925" w:rsidRPr="0082112D" w:rsidRDefault="00831925" w:rsidP="0082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82112D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}</w:t>
      </w:r>
    </w:p>
    <w:p w14:paraId="6BB7ABF4" w14:textId="77777777" w:rsidR="0082112D" w:rsidRPr="0082112D" w:rsidRDefault="0082112D" w:rsidP="00821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D65B2B1" w14:textId="77777777" w:rsidR="00831925" w:rsidRPr="004C27EC" w:rsidRDefault="00831925" w:rsidP="0082112D">
      <w:pPr>
        <w:spacing w:before="0" w:beforeAutospacing="0"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 xml:space="preserve">What does </w:t>
      </w:r>
      <w:r w:rsidRPr="004C27E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this.location.back()</w:t>
      </w: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 xml:space="preserve"> do?</w:t>
      </w:r>
    </w:p>
    <w:p w14:paraId="21851754" w14:textId="77777777" w:rsidR="00831925" w:rsidRPr="004C27EC" w:rsidRDefault="00831925" w:rsidP="0082112D">
      <w:pPr>
        <w:spacing w:before="0" w:beforeAutospacing="0" w:after="0" w:afterAutospacing="0"/>
        <w:ind w:left="720"/>
        <w:rPr>
          <w:rFonts w:ascii="Arial" w:eastAsia="Times New Roman" w:hAnsi="Arial" w:cs="Arial"/>
          <w:kern w:val="0"/>
          <w14:ligatures w14:val="none"/>
        </w:rPr>
      </w:pPr>
      <w:r w:rsidRPr="0082112D">
        <w:rPr>
          <w:rFonts w:ascii="Arial" w:eastAsia="Times New Roman" w:hAnsi="Arial" w:cs="Arial"/>
          <w:kern w:val="0"/>
          <w:highlight w:val="yellow"/>
          <w14:ligatures w14:val="none"/>
        </w:rPr>
        <w:t>A. Goes back in browser history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B. Deletes the component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Reloads TypeScript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Creates a service</w:t>
      </w:r>
    </w:p>
    <w:p w14:paraId="750AE3E5" w14:textId="07030CB4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364F89B9" w14:textId="77777777" w:rsidR="00516F4C" w:rsidRDefault="00831925" w:rsidP="00516F4C">
      <w:pPr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14:ligatures w14:val="none"/>
        </w:rPr>
      </w:pPr>
      <w:r w:rsidRPr="00520487">
        <w:rPr>
          <w:rFonts w:ascii="Arial" w:eastAsia="Times New Roman" w:hAnsi="Arial" w:cs="Arial"/>
          <w:b/>
          <w:bCs/>
          <w:kern w:val="36"/>
          <w:sz w:val="40"/>
          <w:szCs w:val="40"/>
          <w14:ligatures w14:val="none"/>
        </w:rPr>
        <w:t>Angular project and commands</w:t>
      </w:r>
    </w:p>
    <w:p w14:paraId="6EEF8B94" w14:textId="38447BD6" w:rsidR="00831925" w:rsidRPr="00516F4C" w:rsidRDefault="00520487" w:rsidP="00516F4C">
      <w:pPr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14:ligatures w14:val="none"/>
        </w:rPr>
      </w:pPr>
      <w:r w:rsidRPr="00FE5FE9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12</w:t>
      </w:r>
      <w:r w:rsidR="00831925" w:rsidRPr="00FE5FE9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. Important files</w:t>
      </w:r>
    </w:p>
    <w:tbl>
      <w:tblPr>
        <w:tblW w:w="0" w:type="auto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25"/>
      </w:tblGrid>
      <w:tr w:rsidR="00831925" w:rsidRPr="004C27EC" w14:paraId="026F26A5" w14:textId="77777777" w:rsidTr="00516F4C">
        <w:trPr>
          <w:trHeight w:val="283"/>
          <w:tblHeader/>
          <w:tblCellSpacing w:w="15" w:type="dxa"/>
        </w:trPr>
        <w:tc>
          <w:tcPr>
            <w:tcW w:w="2365" w:type="dxa"/>
            <w:shd w:val="clear" w:color="auto" w:fill="E8E8E8" w:themeFill="background2"/>
            <w:vAlign w:val="center"/>
            <w:hideMark/>
          </w:tcPr>
          <w:p w14:paraId="76CAA3E6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File</w:t>
            </w:r>
          </w:p>
        </w:tc>
        <w:tc>
          <w:tcPr>
            <w:tcW w:w="3480" w:type="dxa"/>
            <w:shd w:val="clear" w:color="auto" w:fill="E8E8E8" w:themeFill="background2"/>
            <w:vAlign w:val="center"/>
            <w:hideMark/>
          </w:tcPr>
          <w:p w14:paraId="56FEA790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Purpose</w:t>
            </w:r>
          </w:p>
        </w:tc>
      </w:tr>
      <w:tr w:rsidR="00831925" w:rsidRPr="004C27EC" w14:paraId="0ECCACDE" w14:textId="77777777" w:rsidTr="00516F4C">
        <w:trPr>
          <w:trHeight w:val="283"/>
          <w:tblCellSpacing w:w="15" w:type="dxa"/>
        </w:trPr>
        <w:tc>
          <w:tcPr>
            <w:tcW w:w="2365" w:type="dxa"/>
            <w:vAlign w:val="center"/>
            <w:hideMark/>
          </w:tcPr>
          <w:p w14:paraId="7D2A278F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src/app/app.ts</w:t>
            </w:r>
          </w:p>
        </w:tc>
        <w:tc>
          <w:tcPr>
            <w:tcW w:w="3480" w:type="dxa"/>
            <w:vAlign w:val="center"/>
            <w:hideMark/>
          </w:tcPr>
          <w:p w14:paraId="553C8BD1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root component logic</w:t>
            </w:r>
          </w:p>
        </w:tc>
      </w:tr>
      <w:tr w:rsidR="00831925" w:rsidRPr="004C27EC" w14:paraId="517A771B" w14:textId="77777777" w:rsidTr="00516F4C">
        <w:trPr>
          <w:trHeight w:val="568"/>
          <w:tblCellSpacing w:w="15" w:type="dxa"/>
        </w:trPr>
        <w:tc>
          <w:tcPr>
            <w:tcW w:w="2365" w:type="dxa"/>
            <w:vAlign w:val="center"/>
            <w:hideMark/>
          </w:tcPr>
          <w:p w14:paraId="5D106F41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src/app/app.html</w:t>
            </w:r>
          </w:p>
        </w:tc>
        <w:tc>
          <w:tcPr>
            <w:tcW w:w="3480" w:type="dxa"/>
            <w:vAlign w:val="center"/>
            <w:hideMark/>
          </w:tcPr>
          <w:p w14:paraId="5A88E9B4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root component template</w:t>
            </w:r>
          </w:p>
        </w:tc>
      </w:tr>
      <w:tr w:rsidR="00831925" w:rsidRPr="004C27EC" w14:paraId="46A7F9B6" w14:textId="77777777" w:rsidTr="00516F4C">
        <w:trPr>
          <w:trHeight w:val="568"/>
          <w:tblCellSpacing w:w="15" w:type="dxa"/>
        </w:trPr>
        <w:tc>
          <w:tcPr>
            <w:tcW w:w="2365" w:type="dxa"/>
            <w:vAlign w:val="center"/>
            <w:hideMark/>
          </w:tcPr>
          <w:p w14:paraId="6238230B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src/app/app.css</w:t>
            </w:r>
          </w:p>
        </w:tc>
        <w:tc>
          <w:tcPr>
            <w:tcW w:w="3480" w:type="dxa"/>
            <w:vAlign w:val="center"/>
            <w:hideMark/>
          </w:tcPr>
          <w:p w14:paraId="1EA54DD7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root component styles</w:t>
            </w:r>
          </w:p>
        </w:tc>
      </w:tr>
      <w:tr w:rsidR="00831925" w:rsidRPr="004C27EC" w14:paraId="66E873B0" w14:textId="77777777" w:rsidTr="00516F4C">
        <w:trPr>
          <w:trHeight w:val="283"/>
          <w:tblCellSpacing w:w="15" w:type="dxa"/>
        </w:trPr>
        <w:tc>
          <w:tcPr>
            <w:tcW w:w="2365" w:type="dxa"/>
            <w:vAlign w:val="center"/>
            <w:hideMark/>
          </w:tcPr>
          <w:p w14:paraId="35239555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src/app/app.routes.ts</w:t>
            </w:r>
          </w:p>
        </w:tc>
        <w:tc>
          <w:tcPr>
            <w:tcW w:w="3480" w:type="dxa"/>
            <w:vAlign w:val="center"/>
            <w:hideMark/>
          </w:tcPr>
          <w:p w14:paraId="3124AC08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route definitions</w:t>
            </w:r>
          </w:p>
        </w:tc>
      </w:tr>
      <w:tr w:rsidR="00831925" w:rsidRPr="004C27EC" w14:paraId="0E36165B" w14:textId="77777777" w:rsidTr="00516F4C">
        <w:trPr>
          <w:trHeight w:val="299"/>
          <w:tblCellSpacing w:w="15" w:type="dxa"/>
        </w:trPr>
        <w:tc>
          <w:tcPr>
            <w:tcW w:w="2365" w:type="dxa"/>
            <w:vAlign w:val="center"/>
            <w:hideMark/>
          </w:tcPr>
          <w:p w14:paraId="7EAB1D65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src/styles.css</w:t>
            </w:r>
          </w:p>
        </w:tc>
        <w:tc>
          <w:tcPr>
            <w:tcW w:w="3480" w:type="dxa"/>
            <w:vAlign w:val="center"/>
            <w:hideMark/>
          </w:tcPr>
          <w:p w14:paraId="0593B291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global styles</w:t>
            </w:r>
          </w:p>
        </w:tc>
      </w:tr>
      <w:tr w:rsidR="00831925" w:rsidRPr="004C27EC" w14:paraId="4D17A77F" w14:textId="77777777" w:rsidTr="00516F4C">
        <w:trPr>
          <w:trHeight w:val="283"/>
          <w:tblCellSpacing w:w="15" w:type="dxa"/>
        </w:trPr>
        <w:tc>
          <w:tcPr>
            <w:tcW w:w="2365" w:type="dxa"/>
            <w:vAlign w:val="center"/>
            <w:hideMark/>
          </w:tcPr>
          <w:p w14:paraId="4C0464F1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src/index.html</w:t>
            </w:r>
          </w:p>
        </w:tc>
        <w:tc>
          <w:tcPr>
            <w:tcW w:w="3480" w:type="dxa"/>
            <w:vAlign w:val="center"/>
            <w:hideMark/>
          </w:tcPr>
          <w:p w14:paraId="5FA1611E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main HTML page</w:t>
            </w:r>
          </w:p>
        </w:tc>
      </w:tr>
      <w:tr w:rsidR="00831925" w:rsidRPr="004C27EC" w14:paraId="190C105A" w14:textId="77777777" w:rsidTr="00516F4C">
        <w:trPr>
          <w:trHeight w:val="283"/>
          <w:tblCellSpacing w:w="15" w:type="dxa"/>
        </w:trPr>
        <w:tc>
          <w:tcPr>
            <w:tcW w:w="2365" w:type="dxa"/>
            <w:vAlign w:val="center"/>
            <w:hideMark/>
          </w:tcPr>
          <w:p w14:paraId="1F8186AF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package.json</w:t>
            </w:r>
          </w:p>
        </w:tc>
        <w:tc>
          <w:tcPr>
            <w:tcW w:w="3480" w:type="dxa"/>
            <w:vAlign w:val="center"/>
            <w:hideMark/>
          </w:tcPr>
          <w:p w14:paraId="4718AF5B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dependencies/scripts</w:t>
            </w:r>
          </w:p>
        </w:tc>
      </w:tr>
      <w:tr w:rsidR="00831925" w:rsidRPr="004C27EC" w14:paraId="36311C63" w14:textId="77777777" w:rsidTr="00516F4C">
        <w:trPr>
          <w:trHeight w:val="568"/>
          <w:tblCellSpacing w:w="15" w:type="dxa"/>
        </w:trPr>
        <w:tc>
          <w:tcPr>
            <w:tcW w:w="2365" w:type="dxa"/>
            <w:vAlign w:val="center"/>
            <w:hideMark/>
          </w:tcPr>
          <w:p w14:paraId="7EDBFB72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angular.json</w:t>
            </w:r>
          </w:p>
        </w:tc>
        <w:tc>
          <w:tcPr>
            <w:tcW w:w="3480" w:type="dxa"/>
            <w:vAlign w:val="center"/>
            <w:hideMark/>
          </w:tcPr>
          <w:p w14:paraId="584A51CD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Angular project config</w:t>
            </w:r>
          </w:p>
        </w:tc>
      </w:tr>
      <w:tr w:rsidR="00831925" w:rsidRPr="004C27EC" w14:paraId="5B3246D6" w14:textId="77777777" w:rsidTr="00516F4C">
        <w:trPr>
          <w:trHeight w:val="283"/>
          <w:tblCellSpacing w:w="15" w:type="dxa"/>
        </w:trPr>
        <w:tc>
          <w:tcPr>
            <w:tcW w:w="2365" w:type="dxa"/>
            <w:vAlign w:val="center"/>
            <w:hideMark/>
          </w:tcPr>
          <w:p w14:paraId="151ABF8F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tsconfig.json</w:t>
            </w:r>
          </w:p>
        </w:tc>
        <w:tc>
          <w:tcPr>
            <w:tcW w:w="3480" w:type="dxa"/>
            <w:vAlign w:val="center"/>
            <w:hideMark/>
          </w:tcPr>
          <w:p w14:paraId="3E339044" w14:textId="77777777" w:rsidR="00831925" w:rsidRPr="004C27EC" w:rsidRDefault="00831925" w:rsidP="00520487">
            <w:pPr>
              <w:spacing w:before="0" w:beforeAutospacing="0" w:after="0" w:afterAutospacing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7EC">
              <w:rPr>
                <w:rFonts w:ascii="Arial" w:eastAsia="Times New Roman" w:hAnsi="Arial" w:cs="Arial"/>
                <w:kern w:val="0"/>
                <w14:ligatures w14:val="none"/>
              </w:rPr>
              <w:t>TypeScript config</w:t>
            </w:r>
          </w:p>
        </w:tc>
      </w:tr>
    </w:tbl>
    <w:p w14:paraId="4A67D908" w14:textId="13D05B5D" w:rsidR="00831925" w:rsidRPr="004C27EC" w:rsidRDefault="00FE5FE9" w:rsidP="00831925">
      <w:pPr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13</w:t>
      </w:r>
      <w:r w:rsidR="00831925" w:rsidRPr="004C27EC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. Bootstrap in Angular</w:t>
      </w:r>
    </w:p>
    <w:p w14:paraId="03E10185" w14:textId="24C9CFC6" w:rsidR="00831925" w:rsidRPr="004C27EC" w:rsidRDefault="00831925" w:rsidP="00516F4C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 xml:space="preserve">The slides show Bootstrap being added by importing CSS and JS files in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index.html</w:t>
      </w:r>
      <w:r w:rsidRPr="004C27EC">
        <w:rPr>
          <w:rFonts w:ascii="Arial" w:eastAsia="Times New Roman" w:hAnsi="Arial" w:cs="Arial"/>
          <w:kern w:val="0"/>
          <w14:ligatures w14:val="none"/>
        </w:rPr>
        <w:t>.</w:t>
      </w:r>
    </w:p>
    <w:p w14:paraId="6A03EE3B" w14:textId="77777777" w:rsidR="00831925" w:rsidRPr="004C27EC" w:rsidRDefault="00831925" w:rsidP="00516F4C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b/>
          <w:bCs/>
          <w:kern w:val="0"/>
          <w14:ligatures w14:val="none"/>
        </w:rPr>
        <w:t>One simple way to use Bootstrap in Angular is to:</w:t>
      </w:r>
    </w:p>
    <w:p w14:paraId="61F1317B" w14:textId="2E03E339" w:rsidR="00831925" w:rsidRPr="004C27EC" w:rsidRDefault="00831925" w:rsidP="00516F4C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FE5FE9">
        <w:rPr>
          <w:rFonts w:ascii="Arial" w:eastAsia="Times New Roman" w:hAnsi="Arial" w:cs="Arial"/>
          <w:kern w:val="0"/>
          <w:highlight w:val="yellow"/>
          <w14:ligatures w14:val="none"/>
        </w:rPr>
        <w:lastRenderedPageBreak/>
        <w:t xml:space="preserve">A. Import Bootstrap files in </w:t>
      </w:r>
      <w:r w:rsidRPr="00FE5FE9">
        <w:rPr>
          <w:rFonts w:ascii="Arial" w:eastAsia="Times New Roman" w:hAnsi="Arial" w:cs="Arial"/>
          <w:kern w:val="0"/>
          <w:sz w:val="20"/>
          <w:szCs w:val="20"/>
          <w:highlight w:val="yellow"/>
          <w14:ligatures w14:val="none"/>
        </w:rPr>
        <w:t>index.html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 xml:space="preserve">B. Write Bootstrap inside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tsconfig.json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Replace TypeScript with Bootstrap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Use Bootstrap as a database</w:t>
      </w:r>
    </w:p>
    <w:p w14:paraId="509D47FB" w14:textId="0A219735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3CDF5967" w14:textId="62DB7415" w:rsidR="00831925" w:rsidRPr="004C27EC" w:rsidRDefault="00715A14" w:rsidP="00831925">
      <w:pPr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noProof/>
          <w:kern w:val="0"/>
        </w:rPr>
        <w:pict w14:anchorId="0A05910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F758980" w14:textId="030F487C" w:rsidR="00831925" w:rsidRPr="00E47AE8" w:rsidRDefault="007C239D" w:rsidP="00E47AE8">
      <w:pPr>
        <w:spacing w:before="0" w:beforeAutospacing="0" w:after="0" w:afterAutospacing="0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1. </w:t>
      </w:r>
      <w:r w:rsidR="00831925" w:rsidRPr="00E47AE8">
        <w:rPr>
          <w:rFonts w:ascii="Arial" w:eastAsia="Times New Roman" w:hAnsi="Arial" w:cs="Arial"/>
          <w:b/>
          <w:bCs/>
          <w:kern w:val="0"/>
          <w14:ligatures w14:val="none"/>
        </w:rPr>
        <w:t>A component is composed mainly of:</w:t>
      </w:r>
    </w:p>
    <w:p w14:paraId="4F3E075E" w14:textId="75480B71" w:rsidR="00831925" w:rsidRDefault="00831925" w:rsidP="007C239D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A. model, database, migration</w:t>
      </w:r>
      <w:r w:rsidRPr="004C27EC">
        <w:rPr>
          <w:rFonts w:ascii="Arial" w:eastAsia="Times New Roman" w:hAnsi="Arial" w:cs="Arial"/>
          <w:kern w:val="0"/>
          <w14:ligatures w14:val="none"/>
        </w:rPr>
        <w:br/>
      </w:r>
      <w:r w:rsidRPr="00E47AE8">
        <w:rPr>
          <w:rFonts w:ascii="Arial" w:eastAsia="Times New Roman" w:hAnsi="Arial" w:cs="Arial"/>
          <w:kern w:val="0"/>
          <w:highlight w:val="yellow"/>
          <w14:ligatures w14:val="none"/>
        </w:rPr>
        <w:t>B. class, template, metadata, styles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SQL, table, row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package, server, port</w:t>
      </w:r>
    </w:p>
    <w:p w14:paraId="5D37B25D" w14:textId="77777777" w:rsidR="007C239D" w:rsidRDefault="007C239D" w:rsidP="007C239D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0E080E33" w14:textId="77777777" w:rsidR="007C239D" w:rsidRPr="007C239D" w:rsidRDefault="007C239D" w:rsidP="007C239D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19AD8B06" w14:textId="7D735188" w:rsidR="00831925" w:rsidRPr="00E47AE8" w:rsidRDefault="007C239D" w:rsidP="00E47AE8">
      <w:pPr>
        <w:spacing w:before="0" w:beforeAutospacing="0" w:after="0" w:afterAutospacing="0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2. </w:t>
      </w:r>
      <w:r w:rsidR="00831925" w:rsidRPr="00E47AE8">
        <w:rPr>
          <w:rFonts w:ascii="Arial" w:eastAsia="Times New Roman" w:hAnsi="Arial" w:cs="Arial"/>
          <w:b/>
          <w:bCs/>
          <w:kern w:val="0"/>
          <w14:ligatures w14:val="none"/>
        </w:rPr>
        <w:t>Which decorator defines an Angular component?</w:t>
      </w:r>
    </w:p>
    <w:p w14:paraId="31BB31E8" w14:textId="77777777" w:rsidR="00831925" w:rsidRPr="004C27EC" w:rsidRDefault="00831925" w:rsidP="00E47AE8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 xml:space="preserve">A.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@Service</w:t>
      </w:r>
      <w:r w:rsidRPr="004C27EC">
        <w:rPr>
          <w:rFonts w:ascii="Arial" w:eastAsia="Times New Roman" w:hAnsi="Arial" w:cs="Arial"/>
          <w:kern w:val="0"/>
          <w14:ligatures w14:val="none"/>
        </w:rPr>
        <w:br/>
      </w:r>
      <w:r w:rsidRPr="00E47AE8">
        <w:rPr>
          <w:rFonts w:ascii="Arial" w:eastAsia="Times New Roman" w:hAnsi="Arial" w:cs="Arial"/>
          <w:kern w:val="0"/>
          <w:highlight w:val="yellow"/>
          <w14:ligatures w14:val="none"/>
        </w:rPr>
        <w:t xml:space="preserve">B. </w:t>
      </w:r>
      <w:r w:rsidRPr="00E47AE8">
        <w:rPr>
          <w:rFonts w:ascii="Arial" w:eastAsia="Times New Roman" w:hAnsi="Arial" w:cs="Arial"/>
          <w:kern w:val="0"/>
          <w:sz w:val="20"/>
          <w:szCs w:val="20"/>
          <w:highlight w:val="yellow"/>
          <w14:ligatures w14:val="none"/>
        </w:rPr>
        <w:t>@Component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 xml:space="preserve">C.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@Router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 xml:space="preserve">D.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@Template</w:t>
      </w:r>
    </w:p>
    <w:p w14:paraId="5AF855EF" w14:textId="50F5DD38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2A1676A7" w14:textId="77777777" w:rsidR="007C239D" w:rsidRDefault="007C239D" w:rsidP="00E47AE8">
      <w:pPr>
        <w:spacing w:before="0" w:beforeAutospacing="0" w:after="0" w:afterAutospacing="0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</w:p>
    <w:p w14:paraId="63C04AF2" w14:textId="5D27D930" w:rsidR="00831925" w:rsidRPr="001414CC" w:rsidRDefault="007C239D" w:rsidP="00E47AE8">
      <w:pPr>
        <w:spacing w:before="0" w:beforeAutospacing="0" w:after="0" w:afterAutospacing="0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3. W</w:t>
      </w:r>
      <w:r w:rsidR="00831925" w:rsidRPr="001414CC">
        <w:rPr>
          <w:rFonts w:ascii="Arial" w:eastAsia="Times New Roman" w:hAnsi="Arial" w:cs="Arial"/>
          <w:b/>
          <w:bCs/>
          <w:kern w:val="0"/>
          <w14:ligatures w14:val="none"/>
        </w:rPr>
        <w:t>hat does interpolation use?</w:t>
      </w:r>
    </w:p>
    <w:p w14:paraId="63080FC9" w14:textId="77777777" w:rsidR="00831925" w:rsidRPr="004C27EC" w:rsidRDefault="00831925" w:rsidP="00E47AE8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 xml:space="preserve">A.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( )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 xml:space="preserve">B.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[ ]</w:t>
      </w:r>
      <w:r w:rsidRPr="004C27EC">
        <w:rPr>
          <w:rFonts w:ascii="Arial" w:eastAsia="Times New Roman" w:hAnsi="Arial" w:cs="Arial"/>
          <w:kern w:val="0"/>
          <w14:ligatures w14:val="none"/>
        </w:rPr>
        <w:br/>
      </w:r>
      <w:r w:rsidRPr="00E47AE8">
        <w:rPr>
          <w:rFonts w:ascii="Arial" w:eastAsia="Times New Roman" w:hAnsi="Arial" w:cs="Arial"/>
          <w:kern w:val="0"/>
          <w:highlight w:val="yellow"/>
          <w14:ligatures w14:val="none"/>
        </w:rPr>
        <w:t xml:space="preserve">C. </w:t>
      </w:r>
      <w:r w:rsidRPr="00E47AE8">
        <w:rPr>
          <w:rFonts w:ascii="Arial" w:eastAsia="Times New Roman" w:hAnsi="Arial" w:cs="Arial"/>
          <w:kern w:val="0"/>
          <w:sz w:val="20"/>
          <w:szCs w:val="20"/>
          <w:highlight w:val="yellow"/>
          <w14:ligatures w14:val="none"/>
        </w:rPr>
        <w:t>{{ }}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 xml:space="preserve">D.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[( )]</w:t>
      </w:r>
    </w:p>
    <w:p w14:paraId="43C95D03" w14:textId="72D5420C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482E5D43" w14:textId="77777777" w:rsidR="007C239D" w:rsidRDefault="007C239D" w:rsidP="001414CC">
      <w:pPr>
        <w:spacing w:before="0" w:beforeAutospacing="0" w:after="0" w:afterAutospacing="0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</w:p>
    <w:p w14:paraId="2CD6CB3B" w14:textId="3BC5E2BB" w:rsidR="00831925" w:rsidRPr="001414CC" w:rsidRDefault="007C239D" w:rsidP="001414CC">
      <w:pPr>
        <w:spacing w:before="0" w:beforeAutospacing="0" w:after="0" w:afterAutospacing="0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4. W</w:t>
      </w:r>
      <w:r w:rsidR="00831925" w:rsidRPr="001414CC">
        <w:rPr>
          <w:rFonts w:ascii="Arial" w:eastAsia="Times New Roman" w:hAnsi="Arial" w:cs="Arial"/>
          <w:b/>
          <w:bCs/>
          <w:kern w:val="0"/>
          <w14:ligatures w14:val="none"/>
        </w:rPr>
        <w:t>hat type of binding is this?</w:t>
      </w:r>
    </w:p>
    <w:p w14:paraId="473F64A9" w14:textId="77777777" w:rsidR="00831925" w:rsidRPr="001414CC" w:rsidRDefault="00831925" w:rsidP="0014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1414CC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&lt;button (click)="save()"&gt;Save&lt;/button&gt;</w:t>
      </w:r>
    </w:p>
    <w:p w14:paraId="1C9E8D8B" w14:textId="3704D0D1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A. Interpolation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B. Property binding</w:t>
      </w:r>
      <w:r w:rsidRPr="004C27EC">
        <w:rPr>
          <w:rFonts w:ascii="Arial" w:eastAsia="Times New Roman" w:hAnsi="Arial" w:cs="Arial"/>
          <w:kern w:val="0"/>
          <w14:ligatures w14:val="none"/>
        </w:rPr>
        <w:br/>
      </w:r>
      <w:r w:rsidRPr="001414CC">
        <w:rPr>
          <w:rFonts w:ascii="Arial" w:eastAsia="Times New Roman" w:hAnsi="Arial" w:cs="Arial"/>
          <w:kern w:val="0"/>
          <w:highlight w:val="yellow"/>
          <w14:ligatures w14:val="none"/>
        </w:rPr>
        <w:t>C. Event binding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Two-way binding</w:t>
      </w:r>
    </w:p>
    <w:p w14:paraId="09A8BBBB" w14:textId="2ABB3C1E" w:rsidR="00831925" w:rsidRPr="004C27EC" w:rsidRDefault="00831925" w:rsidP="00831925">
      <w:pPr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</w:p>
    <w:p w14:paraId="2936AB2F" w14:textId="0CC93B62" w:rsidR="00831925" w:rsidRPr="001414CC" w:rsidRDefault="007C239D" w:rsidP="001414CC">
      <w:pPr>
        <w:spacing w:before="0" w:beforeAutospacing="0" w:after="0" w:afterAutospacing="0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5.</w:t>
      </w:r>
      <w:r w:rsidR="00831925" w:rsidRPr="001414CC">
        <w:rPr>
          <w:rFonts w:ascii="Arial" w:eastAsia="Times New Roman" w:hAnsi="Arial" w:cs="Arial"/>
          <w:b/>
          <w:bCs/>
          <w:kern w:val="0"/>
          <w14:ligatures w14:val="none"/>
        </w:rPr>
        <w:t>What type of binding is this?</w:t>
      </w:r>
    </w:p>
    <w:p w14:paraId="3151F108" w14:textId="77777777" w:rsidR="00831925" w:rsidRPr="001414CC" w:rsidRDefault="00831925" w:rsidP="0014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1414CC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&lt;input [(ngModel)]="name"&gt;</w:t>
      </w:r>
    </w:p>
    <w:p w14:paraId="3FC8A5C0" w14:textId="1CF35BA9" w:rsidR="00831925" w:rsidRPr="007C239D" w:rsidRDefault="00831925" w:rsidP="007C239D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A. Event binding</w:t>
      </w:r>
      <w:r w:rsidRPr="004C27EC">
        <w:rPr>
          <w:rFonts w:ascii="Arial" w:eastAsia="Times New Roman" w:hAnsi="Arial" w:cs="Arial"/>
          <w:kern w:val="0"/>
          <w14:ligatures w14:val="none"/>
        </w:rPr>
        <w:br/>
      </w:r>
      <w:r w:rsidRPr="001414CC">
        <w:rPr>
          <w:rFonts w:ascii="Arial" w:eastAsia="Times New Roman" w:hAnsi="Arial" w:cs="Arial"/>
          <w:kern w:val="0"/>
          <w:highlight w:val="yellow"/>
          <w14:ligatures w14:val="none"/>
        </w:rPr>
        <w:t>B. Two-way binding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Property binding only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Interpolation</w:t>
      </w:r>
    </w:p>
    <w:p w14:paraId="0F8B9038" w14:textId="6BEF425E" w:rsidR="00831925" w:rsidRPr="001414CC" w:rsidRDefault="007C239D" w:rsidP="001414CC">
      <w:pPr>
        <w:spacing w:before="0" w:beforeAutospacing="0" w:after="0" w:afterAutospacing="0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lastRenderedPageBreak/>
        <w:t xml:space="preserve">6. </w:t>
      </w:r>
      <w:r w:rsidR="00831925" w:rsidRPr="001414CC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What does this route mean?</w:t>
      </w:r>
    </w:p>
    <w:p w14:paraId="7828632C" w14:textId="77777777" w:rsidR="00831925" w:rsidRPr="001414CC" w:rsidRDefault="00831925" w:rsidP="0014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1414CC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{ path: 'authors', component: Authors }</w:t>
      </w:r>
    </w:p>
    <w:p w14:paraId="40717CFB" w14:textId="77777777" w:rsidR="00831925" w:rsidRPr="004C27EC" w:rsidRDefault="00831925" w:rsidP="001414CC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  <w:r w:rsidRPr="001414CC">
        <w:rPr>
          <w:rFonts w:ascii="Arial" w:eastAsia="Times New Roman" w:hAnsi="Arial" w:cs="Arial"/>
          <w:kern w:val="0"/>
          <w:highlight w:val="yellow"/>
          <w14:ligatures w14:val="none"/>
        </w:rPr>
        <w:t xml:space="preserve">A. When URL is </w:t>
      </w:r>
      <w:r w:rsidRPr="001414CC">
        <w:rPr>
          <w:rFonts w:ascii="Arial" w:eastAsia="Times New Roman" w:hAnsi="Arial" w:cs="Arial"/>
          <w:kern w:val="0"/>
          <w:sz w:val="20"/>
          <w:szCs w:val="20"/>
          <w:highlight w:val="yellow"/>
          <w14:ligatures w14:val="none"/>
        </w:rPr>
        <w:t>/authors</w:t>
      </w:r>
      <w:r w:rsidRPr="001414CC">
        <w:rPr>
          <w:rFonts w:ascii="Arial" w:eastAsia="Times New Roman" w:hAnsi="Arial" w:cs="Arial"/>
          <w:kern w:val="0"/>
          <w:highlight w:val="yellow"/>
          <w14:ligatures w14:val="none"/>
        </w:rPr>
        <w:t xml:space="preserve">, show </w:t>
      </w:r>
      <w:r w:rsidRPr="001414CC">
        <w:rPr>
          <w:rFonts w:ascii="Arial" w:eastAsia="Times New Roman" w:hAnsi="Arial" w:cs="Arial"/>
          <w:kern w:val="0"/>
          <w:sz w:val="20"/>
          <w:szCs w:val="20"/>
          <w:highlight w:val="yellow"/>
          <w14:ligatures w14:val="none"/>
        </w:rPr>
        <w:t>Authors</w:t>
      </w:r>
      <w:r w:rsidRPr="001414CC">
        <w:rPr>
          <w:rFonts w:ascii="Arial" w:eastAsia="Times New Roman" w:hAnsi="Arial" w:cs="Arial"/>
          <w:kern w:val="0"/>
          <w:highlight w:val="yellow"/>
          <w14:ligatures w14:val="none"/>
        </w:rPr>
        <w:t xml:space="preserve"> component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B. Create an authors database table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Import CSS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Run Angular CLI</w:t>
      </w:r>
    </w:p>
    <w:p w14:paraId="73626643" w14:textId="16D060CB" w:rsidR="00831925" w:rsidRPr="004C27EC" w:rsidRDefault="00831925" w:rsidP="00831925">
      <w:pPr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</w:p>
    <w:p w14:paraId="20FA1639" w14:textId="3A699CDB" w:rsidR="00831925" w:rsidRPr="001414CC" w:rsidRDefault="007C239D" w:rsidP="001414CC">
      <w:pPr>
        <w:spacing w:before="0" w:beforeAutospacing="0" w:after="0" w:afterAutospacing="0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7.</w:t>
      </w:r>
      <w:r w:rsidR="00831925" w:rsidRPr="001414CC">
        <w:rPr>
          <w:rFonts w:ascii="Arial" w:eastAsia="Times New Roman" w:hAnsi="Arial" w:cs="Arial"/>
          <w:b/>
          <w:bCs/>
          <w:kern w:val="0"/>
          <w14:ligatures w14:val="none"/>
        </w:rPr>
        <w:t xml:space="preserve">What is </w:t>
      </w:r>
      <w:r w:rsidR="00831925" w:rsidRPr="001414C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router-outlet</w:t>
      </w:r>
      <w:r w:rsidR="00831925" w:rsidRPr="001414CC">
        <w:rPr>
          <w:rFonts w:ascii="Arial" w:eastAsia="Times New Roman" w:hAnsi="Arial" w:cs="Arial"/>
          <w:b/>
          <w:bCs/>
          <w:kern w:val="0"/>
          <w14:ligatures w14:val="none"/>
        </w:rPr>
        <w:t>?</w:t>
      </w:r>
    </w:p>
    <w:p w14:paraId="3533422E" w14:textId="77777777" w:rsidR="00831925" w:rsidRPr="004C27EC" w:rsidRDefault="00831925" w:rsidP="001414CC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  <w:r w:rsidRPr="001414CC">
        <w:rPr>
          <w:rFonts w:ascii="Arial" w:eastAsia="Times New Roman" w:hAnsi="Arial" w:cs="Arial"/>
          <w:kern w:val="0"/>
          <w:highlight w:val="yellow"/>
          <w14:ligatures w14:val="none"/>
        </w:rPr>
        <w:t>A. Where routed components appear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B. A service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A TypeScript type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A Bootstrap class</w:t>
      </w:r>
    </w:p>
    <w:p w14:paraId="3DC830BD" w14:textId="7C26CA79" w:rsidR="00831925" w:rsidRPr="004C27EC" w:rsidRDefault="00831925" w:rsidP="00831925">
      <w:pPr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</w:p>
    <w:p w14:paraId="4402A797" w14:textId="686DF472" w:rsidR="00831925" w:rsidRPr="001414CC" w:rsidRDefault="007C239D" w:rsidP="001414CC">
      <w:pPr>
        <w:spacing w:before="0" w:beforeAutospacing="0" w:after="0" w:afterAutospacing="0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8.</w:t>
      </w:r>
      <w:r w:rsidR="00831925" w:rsidRPr="001414CC">
        <w:rPr>
          <w:rFonts w:ascii="Arial" w:eastAsia="Times New Roman" w:hAnsi="Arial" w:cs="Arial"/>
          <w:b/>
          <w:bCs/>
          <w:kern w:val="0"/>
          <w14:ligatures w14:val="none"/>
        </w:rPr>
        <w:t xml:space="preserve">What does </w:t>
      </w:r>
      <w:r w:rsidR="00831925" w:rsidRPr="001414C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:id</w:t>
      </w:r>
      <w:r w:rsidR="00831925" w:rsidRPr="001414CC">
        <w:rPr>
          <w:rFonts w:ascii="Arial" w:eastAsia="Times New Roman" w:hAnsi="Arial" w:cs="Arial"/>
          <w:b/>
          <w:bCs/>
          <w:kern w:val="0"/>
          <w14:ligatures w14:val="none"/>
        </w:rPr>
        <w:t xml:space="preserve"> mean?</w:t>
      </w:r>
    </w:p>
    <w:p w14:paraId="34E41908" w14:textId="77777777" w:rsidR="00831925" w:rsidRPr="001414CC" w:rsidRDefault="00831925" w:rsidP="0014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eastAsia="Times New Roman" w:hAnsi="Consolas" w:cs="Consolas"/>
          <w:kern w:val="0"/>
          <w:sz w:val="20"/>
          <w:szCs w:val="20"/>
          <w14:ligatures w14:val="none"/>
        </w:rPr>
      </w:pPr>
      <w:r w:rsidRPr="001414CC">
        <w:rPr>
          <w:rFonts w:ascii="Consolas" w:eastAsia="Times New Roman" w:hAnsi="Consolas" w:cs="Consolas"/>
          <w:kern w:val="0"/>
          <w:sz w:val="20"/>
          <w:szCs w:val="20"/>
          <w14:ligatures w14:val="none"/>
        </w:rPr>
        <w:t>{ path: 'authordetails/:id', component: AuthorDetails }</w:t>
      </w:r>
    </w:p>
    <w:p w14:paraId="2DA12532" w14:textId="77777777" w:rsidR="00831925" w:rsidRPr="004C27EC" w:rsidRDefault="00831925" w:rsidP="001414CC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A. Static text</w:t>
      </w:r>
      <w:r w:rsidRPr="004C27EC">
        <w:rPr>
          <w:rFonts w:ascii="Arial" w:eastAsia="Times New Roman" w:hAnsi="Arial" w:cs="Arial"/>
          <w:kern w:val="0"/>
          <w14:ligatures w14:val="none"/>
        </w:rPr>
        <w:br/>
      </w:r>
      <w:r w:rsidRPr="001414CC">
        <w:rPr>
          <w:rFonts w:ascii="Arial" w:eastAsia="Times New Roman" w:hAnsi="Arial" w:cs="Arial"/>
          <w:kern w:val="0"/>
          <w:highlight w:val="yellow"/>
          <w14:ligatures w14:val="none"/>
        </w:rPr>
        <w:t>B. Dynamic route parameter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CSS id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Component selector</w:t>
      </w:r>
    </w:p>
    <w:p w14:paraId="586A15CF" w14:textId="5E434D36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33295F6E" w14:textId="1197C168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3A8C3BF5" w14:textId="2FCD8C91" w:rsidR="00831925" w:rsidRPr="007F7A4A" w:rsidRDefault="007F7A4A" w:rsidP="007F7A4A">
      <w:pPr>
        <w:spacing w:before="0" w:beforeAutospacing="0" w:after="0" w:afterAutospacing="0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9.</w:t>
      </w:r>
      <w:r w:rsidR="00831925" w:rsidRPr="007F7A4A">
        <w:rPr>
          <w:rFonts w:ascii="Arial" w:eastAsia="Times New Roman" w:hAnsi="Arial" w:cs="Arial"/>
          <w:b/>
          <w:bCs/>
          <w:kern w:val="0"/>
          <w14:ligatures w14:val="none"/>
        </w:rPr>
        <w:t xml:space="preserve">What does </w:t>
      </w:r>
      <w:r w:rsidR="00831925" w:rsidRPr="007F7A4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export</w:t>
      </w:r>
      <w:r w:rsidR="00831925" w:rsidRPr="007F7A4A">
        <w:rPr>
          <w:rFonts w:ascii="Arial" w:eastAsia="Times New Roman" w:hAnsi="Arial" w:cs="Arial"/>
          <w:b/>
          <w:bCs/>
          <w:kern w:val="0"/>
          <w14:ligatures w14:val="none"/>
        </w:rPr>
        <w:t xml:space="preserve"> do in TypeScript?</w:t>
      </w:r>
    </w:p>
    <w:p w14:paraId="30E5017E" w14:textId="77777777" w:rsidR="00831925" w:rsidRPr="004C27EC" w:rsidRDefault="00831925" w:rsidP="007F7A4A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  <w:r w:rsidRPr="007F7A4A">
        <w:rPr>
          <w:rFonts w:ascii="Arial" w:eastAsia="Times New Roman" w:hAnsi="Arial" w:cs="Arial"/>
          <w:kern w:val="0"/>
          <w:highlight w:val="yellow"/>
          <w14:ligatures w14:val="none"/>
        </w:rPr>
        <w:t>A. Makes code available to other files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B. Deletes code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Runs a server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Creates a template</w:t>
      </w:r>
    </w:p>
    <w:p w14:paraId="1BFFFEBF" w14:textId="77777777" w:rsidR="007F7A4A" w:rsidRDefault="007F7A4A" w:rsidP="00831925">
      <w:pPr>
        <w:rPr>
          <w:rFonts w:ascii="Arial" w:eastAsia="Times New Roman" w:hAnsi="Arial" w:cs="Arial"/>
          <w:kern w:val="0"/>
          <w14:ligatures w14:val="none"/>
        </w:rPr>
      </w:pPr>
    </w:p>
    <w:p w14:paraId="670B9828" w14:textId="3691851D" w:rsidR="00831925" w:rsidRPr="007F7A4A" w:rsidRDefault="007F7A4A" w:rsidP="007F7A4A">
      <w:pPr>
        <w:spacing w:before="0" w:beforeAutospacing="0" w:after="0" w:afterAutospacing="0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10. </w:t>
      </w:r>
      <w:r w:rsidR="00831925" w:rsidRPr="007F7A4A">
        <w:rPr>
          <w:rFonts w:ascii="Arial" w:eastAsia="Times New Roman" w:hAnsi="Arial" w:cs="Arial"/>
          <w:b/>
          <w:bCs/>
          <w:kern w:val="0"/>
          <w14:ligatures w14:val="none"/>
        </w:rPr>
        <w:t>What is an interface?</w:t>
      </w:r>
    </w:p>
    <w:p w14:paraId="42D92FFD" w14:textId="77777777" w:rsidR="00831925" w:rsidRPr="004C27EC" w:rsidRDefault="00831925" w:rsidP="007F7A4A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  <w:r w:rsidRPr="004C27EC">
        <w:rPr>
          <w:rFonts w:ascii="Arial" w:eastAsia="Times New Roman" w:hAnsi="Arial" w:cs="Arial"/>
          <w:kern w:val="0"/>
          <w14:ligatures w14:val="none"/>
        </w:rPr>
        <w:t>A. A CSS file</w:t>
      </w:r>
      <w:r w:rsidRPr="004C27EC">
        <w:rPr>
          <w:rFonts w:ascii="Arial" w:eastAsia="Times New Roman" w:hAnsi="Arial" w:cs="Arial"/>
          <w:kern w:val="0"/>
          <w14:ligatures w14:val="none"/>
        </w:rPr>
        <w:br/>
      </w:r>
      <w:r w:rsidRPr="007F7A4A">
        <w:rPr>
          <w:rFonts w:ascii="Arial" w:eastAsia="Times New Roman" w:hAnsi="Arial" w:cs="Arial"/>
          <w:kern w:val="0"/>
          <w:highlight w:val="yellow"/>
          <w14:ligatures w14:val="none"/>
        </w:rPr>
        <w:t>B. A definition of object structure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A route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A service instance</w:t>
      </w:r>
    </w:p>
    <w:p w14:paraId="6D4C1852" w14:textId="2626E804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7ABB8427" w14:textId="2E8EE33D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03485194" w14:textId="4AE10BE1" w:rsidR="00831925" w:rsidRPr="007F7A4A" w:rsidRDefault="007F7A4A" w:rsidP="007F7A4A">
      <w:pPr>
        <w:spacing w:before="0" w:beforeAutospacing="0" w:after="0" w:afterAutospacing="0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7F7A4A">
        <w:rPr>
          <w:rFonts w:ascii="Arial" w:eastAsia="Times New Roman" w:hAnsi="Arial" w:cs="Arial"/>
          <w:b/>
          <w:bCs/>
          <w:kern w:val="0"/>
          <w14:ligatures w14:val="none"/>
        </w:rPr>
        <w:t xml:space="preserve">11. </w:t>
      </w:r>
      <w:r w:rsidR="00831925" w:rsidRPr="007F7A4A">
        <w:rPr>
          <w:rFonts w:ascii="Arial" w:eastAsia="Times New Roman" w:hAnsi="Arial" w:cs="Arial"/>
          <w:b/>
          <w:bCs/>
          <w:kern w:val="0"/>
          <w14:ligatures w14:val="none"/>
        </w:rPr>
        <w:t>What is Dependency Injection?</w:t>
      </w:r>
    </w:p>
    <w:p w14:paraId="086E4794" w14:textId="77777777" w:rsidR="00831925" w:rsidRPr="004C27EC" w:rsidRDefault="00831925" w:rsidP="007F7A4A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  <w:r w:rsidRPr="007F7A4A">
        <w:rPr>
          <w:rFonts w:ascii="Arial" w:eastAsia="Times New Roman" w:hAnsi="Arial" w:cs="Arial"/>
          <w:kern w:val="0"/>
          <w:highlight w:val="yellow"/>
          <w14:ligatures w14:val="none"/>
        </w:rPr>
        <w:t>A. A way for Angular to provide dependencies like services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B. A way to write HTML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A database migration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A CSS method</w:t>
      </w:r>
    </w:p>
    <w:p w14:paraId="23FB0848" w14:textId="4158BF78" w:rsidR="00831925" w:rsidRPr="004C27EC" w:rsidRDefault="00831925" w:rsidP="00831925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</w:p>
    <w:p w14:paraId="7D5A70AD" w14:textId="15EFC752" w:rsidR="00831925" w:rsidRPr="007F7A4A" w:rsidRDefault="007F7A4A" w:rsidP="007F7A4A">
      <w:pPr>
        <w:spacing w:before="0" w:beforeAutospacing="0" w:after="0" w:afterAutospacing="0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7F7A4A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 xml:space="preserve">12. </w:t>
      </w:r>
      <w:r w:rsidR="00831925" w:rsidRPr="007F7A4A">
        <w:rPr>
          <w:rFonts w:ascii="Arial" w:eastAsia="Times New Roman" w:hAnsi="Arial" w:cs="Arial"/>
          <w:b/>
          <w:bCs/>
          <w:kern w:val="0"/>
          <w14:ligatures w14:val="none"/>
        </w:rPr>
        <w:t>What is a service used for?</w:t>
      </w:r>
    </w:p>
    <w:p w14:paraId="11A1A9F1" w14:textId="77777777" w:rsidR="00831925" w:rsidRPr="004C27EC" w:rsidRDefault="00831925" w:rsidP="007F7A4A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  <w:r w:rsidRPr="007F7A4A">
        <w:rPr>
          <w:rFonts w:ascii="Arial" w:eastAsia="Times New Roman" w:hAnsi="Arial" w:cs="Arial"/>
          <w:kern w:val="0"/>
          <w:highlight w:val="yellow"/>
          <w14:ligatures w14:val="none"/>
        </w:rPr>
        <w:t>A. Reusable logic or data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B. HTML only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C. CSS only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>D. Browser address bar only</w:t>
      </w:r>
    </w:p>
    <w:p w14:paraId="1AFAE3FD" w14:textId="77777777" w:rsidR="007F7A4A" w:rsidRDefault="007F7A4A" w:rsidP="00831925">
      <w:pPr>
        <w:rPr>
          <w:rFonts w:ascii="Arial" w:eastAsia="Times New Roman" w:hAnsi="Arial" w:cs="Arial"/>
          <w:kern w:val="0"/>
          <w14:ligatures w14:val="none"/>
        </w:rPr>
      </w:pPr>
    </w:p>
    <w:p w14:paraId="38A1DAD3" w14:textId="4CDED0BE" w:rsidR="00831925" w:rsidRPr="007F7A4A" w:rsidRDefault="007F7A4A" w:rsidP="007F7A4A">
      <w:pPr>
        <w:spacing w:before="0" w:beforeAutospacing="0" w:after="0" w:afterAutospacing="0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7F7A4A">
        <w:rPr>
          <w:rFonts w:ascii="Arial" w:eastAsia="Times New Roman" w:hAnsi="Arial" w:cs="Arial"/>
          <w:b/>
          <w:bCs/>
          <w:kern w:val="0"/>
          <w14:ligatures w14:val="none"/>
        </w:rPr>
        <w:t xml:space="preserve">13. </w:t>
      </w:r>
      <w:r w:rsidR="00831925" w:rsidRPr="007F7A4A">
        <w:rPr>
          <w:rFonts w:ascii="Arial" w:eastAsia="Times New Roman" w:hAnsi="Arial" w:cs="Arial"/>
          <w:b/>
          <w:bCs/>
          <w:kern w:val="0"/>
          <w14:ligatures w14:val="none"/>
        </w:rPr>
        <w:t>Which file usually contains the application routes?</w:t>
      </w:r>
    </w:p>
    <w:p w14:paraId="0E15E119" w14:textId="755A9D2D" w:rsidR="00C25578" w:rsidRPr="00EC22BC" w:rsidRDefault="00831925" w:rsidP="00EC22BC">
      <w:pPr>
        <w:spacing w:before="0" w:beforeAutospacing="0" w:after="0" w:afterAutospacing="0"/>
        <w:rPr>
          <w:rFonts w:ascii="Arial" w:eastAsia="Times New Roman" w:hAnsi="Arial" w:cs="Arial"/>
          <w:kern w:val="0"/>
          <w14:ligatures w14:val="none"/>
        </w:rPr>
      </w:pPr>
      <w:r w:rsidRPr="007F7A4A">
        <w:rPr>
          <w:rFonts w:ascii="Arial" w:eastAsia="Times New Roman" w:hAnsi="Arial" w:cs="Arial"/>
          <w:kern w:val="0"/>
          <w:highlight w:val="yellow"/>
          <w14:ligatures w14:val="none"/>
        </w:rPr>
        <w:t xml:space="preserve">A. </w:t>
      </w:r>
      <w:r w:rsidRPr="007F7A4A">
        <w:rPr>
          <w:rFonts w:ascii="Arial" w:eastAsia="Times New Roman" w:hAnsi="Arial" w:cs="Arial"/>
          <w:kern w:val="0"/>
          <w:sz w:val="20"/>
          <w:szCs w:val="20"/>
          <w:highlight w:val="yellow"/>
          <w14:ligatures w14:val="none"/>
        </w:rPr>
        <w:t>app.routes.ts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 xml:space="preserve">B.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styles.css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 xml:space="preserve">C.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index.html</w:t>
      </w:r>
      <w:r w:rsidRPr="004C27EC">
        <w:rPr>
          <w:rFonts w:ascii="Arial" w:eastAsia="Times New Roman" w:hAnsi="Arial" w:cs="Arial"/>
          <w:kern w:val="0"/>
          <w14:ligatures w14:val="none"/>
        </w:rPr>
        <w:br/>
        <w:t xml:space="preserve">D. </w:t>
      </w:r>
      <w:r w:rsidRPr="004C27EC">
        <w:rPr>
          <w:rFonts w:ascii="Arial" w:eastAsia="Times New Roman" w:hAnsi="Arial" w:cs="Arial"/>
          <w:kern w:val="0"/>
          <w:sz w:val="20"/>
          <w:szCs w:val="20"/>
          <w14:ligatures w14:val="none"/>
        </w:rPr>
        <w:t>package-lock.json</w:t>
      </w:r>
    </w:p>
    <w:sectPr w:rsidR="00C25578" w:rsidRPr="00EC2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051"/>
    <w:multiLevelType w:val="multilevel"/>
    <w:tmpl w:val="B92A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044C4"/>
    <w:multiLevelType w:val="hybridMultilevel"/>
    <w:tmpl w:val="05F269BA"/>
    <w:lvl w:ilvl="0" w:tplc="08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" w15:restartNumberingAfterBreak="0">
    <w:nsid w:val="3B724B87"/>
    <w:multiLevelType w:val="multilevel"/>
    <w:tmpl w:val="827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53D1C"/>
    <w:multiLevelType w:val="multilevel"/>
    <w:tmpl w:val="4A3E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688833">
    <w:abstractNumId w:val="0"/>
  </w:num>
  <w:num w:numId="2" w16cid:durableId="1386223207">
    <w:abstractNumId w:val="3"/>
  </w:num>
  <w:num w:numId="3" w16cid:durableId="1635602457">
    <w:abstractNumId w:val="2"/>
  </w:num>
  <w:num w:numId="4" w16cid:durableId="653068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31"/>
    <w:rsid w:val="00014409"/>
    <w:rsid w:val="00054F49"/>
    <w:rsid w:val="00064ACC"/>
    <w:rsid w:val="00071FC8"/>
    <w:rsid w:val="000A5AB4"/>
    <w:rsid w:val="000D7B6E"/>
    <w:rsid w:val="000F0193"/>
    <w:rsid w:val="001414CC"/>
    <w:rsid w:val="001723F0"/>
    <w:rsid w:val="00185ABD"/>
    <w:rsid w:val="00186EB9"/>
    <w:rsid w:val="0018771F"/>
    <w:rsid w:val="001F1928"/>
    <w:rsid w:val="001F7EB3"/>
    <w:rsid w:val="002560B9"/>
    <w:rsid w:val="00276B0A"/>
    <w:rsid w:val="002C7E21"/>
    <w:rsid w:val="002D2F35"/>
    <w:rsid w:val="00315B3A"/>
    <w:rsid w:val="003260CF"/>
    <w:rsid w:val="00342860"/>
    <w:rsid w:val="00357251"/>
    <w:rsid w:val="003A23A9"/>
    <w:rsid w:val="003E7875"/>
    <w:rsid w:val="003F2DAC"/>
    <w:rsid w:val="004071C4"/>
    <w:rsid w:val="0040743B"/>
    <w:rsid w:val="00413BB9"/>
    <w:rsid w:val="00422CB7"/>
    <w:rsid w:val="00426484"/>
    <w:rsid w:val="004A74A9"/>
    <w:rsid w:val="004C27EC"/>
    <w:rsid w:val="004E0A44"/>
    <w:rsid w:val="004E3E86"/>
    <w:rsid w:val="005012A6"/>
    <w:rsid w:val="0050707E"/>
    <w:rsid w:val="00514A0A"/>
    <w:rsid w:val="00516F4C"/>
    <w:rsid w:val="00520487"/>
    <w:rsid w:val="00531D12"/>
    <w:rsid w:val="00563430"/>
    <w:rsid w:val="00570C5F"/>
    <w:rsid w:val="00600F87"/>
    <w:rsid w:val="006172FE"/>
    <w:rsid w:val="00635D4B"/>
    <w:rsid w:val="006546D5"/>
    <w:rsid w:val="00664EC2"/>
    <w:rsid w:val="00687831"/>
    <w:rsid w:val="00693A22"/>
    <w:rsid w:val="006C4D1F"/>
    <w:rsid w:val="006F4DF9"/>
    <w:rsid w:val="007009FC"/>
    <w:rsid w:val="00715A14"/>
    <w:rsid w:val="00780FAF"/>
    <w:rsid w:val="00790A46"/>
    <w:rsid w:val="007A3138"/>
    <w:rsid w:val="007C05CB"/>
    <w:rsid w:val="007C239D"/>
    <w:rsid w:val="007C54F6"/>
    <w:rsid w:val="007F7A4A"/>
    <w:rsid w:val="0082112D"/>
    <w:rsid w:val="008303F4"/>
    <w:rsid w:val="00831925"/>
    <w:rsid w:val="00832DC8"/>
    <w:rsid w:val="008B7F9D"/>
    <w:rsid w:val="008D33E6"/>
    <w:rsid w:val="00920E64"/>
    <w:rsid w:val="009513B5"/>
    <w:rsid w:val="00973F4A"/>
    <w:rsid w:val="00984C9B"/>
    <w:rsid w:val="009878A2"/>
    <w:rsid w:val="009A21F4"/>
    <w:rsid w:val="009A67E5"/>
    <w:rsid w:val="009C4A56"/>
    <w:rsid w:val="00A06B7A"/>
    <w:rsid w:val="00A37041"/>
    <w:rsid w:val="00A62CC3"/>
    <w:rsid w:val="00A70553"/>
    <w:rsid w:val="00AF2B26"/>
    <w:rsid w:val="00B37F97"/>
    <w:rsid w:val="00B659F1"/>
    <w:rsid w:val="00BA6117"/>
    <w:rsid w:val="00BC1EDB"/>
    <w:rsid w:val="00BD0B5A"/>
    <w:rsid w:val="00C205F7"/>
    <w:rsid w:val="00C25578"/>
    <w:rsid w:val="00C5269E"/>
    <w:rsid w:val="00CC7410"/>
    <w:rsid w:val="00CE4E5F"/>
    <w:rsid w:val="00CE708B"/>
    <w:rsid w:val="00D31D7B"/>
    <w:rsid w:val="00D6591E"/>
    <w:rsid w:val="00DA7979"/>
    <w:rsid w:val="00DC002A"/>
    <w:rsid w:val="00DC0E0B"/>
    <w:rsid w:val="00DD389A"/>
    <w:rsid w:val="00DE3AAF"/>
    <w:rsid w:val="00E1260E"/>
    <w:rsid w:val="00E221EE"/>
    <w:rsid w:val="00E23B58"/>
    <w:rsid w:val="00E31395"/>
    <w:rsid w:val="00E47AE8"/>
    <w:rsid w:val="00E56AF5"/>
    <w:rsid w:val="00E96BBF"/>
    <w:rsid w:val="00EB109B"/>
    <w:rsid w:val="00EC22BC"/>
    <w:rsid w:val="00F34770"/>
    <w:rsid w:val="00F3526D"/>
    <w:rsid w:val="00FA3447"/>
    <w:rsid w:val="00FC3A91"/>
    <w:rsid w:val="00FC6EC1"/>
    <w:rsid w:val="00FD2B6B"/>
    <w:rsid w:val="00F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EC73D4"/>
  <w15:chartTrackingRefBased/>
  <w15:docId w15:val="{3BDB3AB0-5753-4332-B391-0ACBC144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DAC"/>
  </w:style>
  <w:style w:type="paragraph" w:styleId="Heading1">
    <w:name w:val="heading 1"/>
    <w:basedOn w:val="Normal"/>
    <w:next w:val="Normal"/>
    <w:link w:val="Heading1Char"/>
    <w:uiPriority w:val="9"/>
    <w:qFormat/>
    <w:rsid w:val="0068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831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83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7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7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83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8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8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831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31925"/>
  </w:style>
  <w:style w:type="paragraph" w:customStyle="1" w:styleId="msonormal0">
    <w:name w:val="msonormal"/>
    <w:basedOn w:val="Normal"/>
    <w:rsid w:val="00831925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31925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31925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831925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19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1925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DefaultParagraphFont"/>
    <w:rsid w:val="007C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10</Pages>
  <Words>1180</Words>
  <Characters>6551</Characters>
  <Application>Microsoft Office Word</Application>
  <DocSecurity>0</DocSecurity>
  <Lines>385</Lines>
  <Paragraphs>297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100</cp:revision>
  <dcterms:created xsi:type="dcterms:W3CDTF">2026-05-14T15:30:00Z</dcterms:created>
  <dcterms:modified xsi:type="dcterms:W3CDTF">2026-05-20T20:41:00Z</dcterms:modified>
</cp:coreProperties>
</file>